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4EEC3" w14:textId="77777777" w:rsidR="006B4919" w:rsidRPr="00AC2ED1" w:rsidRDefault="006B4919" w:rsidP="00726207">
      <w:pPr>
        <w:spacing w:line="276" w:lineRule="auto"/>
        <w:rPr>
          <w:rFonts w:ascii="Arial" w:hAnsi="Arial" w:cs="Arial"/>
          <w:b/>
          <w:i/>
          <w:color w:val="0000FF"/>
          <w:sz w:val="22"/>
          <w:szCs w:val="22"/>
        </w:rPr>
      </w:pPr>
    </w:p>
    <w:p w14:paraId="3C586829" w14:textId="4A9ADDCB" w:rsidR="00824968" w:rsidRPr="00AC2ED1" w:rsidRDefault="006B4919" w:rsidP="00726207">
      <w:pPr>
        <w:pStyle w:val="Pa9"/>
        <w:spacing w:after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AC2ED1">
        <w:rPr>
          <w:rFonts w:ascii="Arial" w:hAnsi="Arial" w:cs="Arial"/>
          <w:color w:val="000000"/>
          <w:sz w:val="22"/>
          <w:szCs w:val="22"/>
        </w:rPr>
        <w:t>Esta evaluación tiene por objeto precisar la contribución de</w:t>
      </w:r>
      <w:r w:rsidR="00627E1C" w:rsidRPr="00AC2ED1">
        <w:rPr>
          <w:rFonts w:ascii="Arial" w:hAnsi="Arial" w:cs="Arial"/>
          <w:color w:val="000000"/>
          <w:sz w:val="22"/>
          <w:szCs w:val="22"/>
        </w:rPr>
        <w:t xml:space="preserve">l artículo </w:t>
      </w:r>
      <w:r w:rsidRPr="00AC2ED1">
        <w:rPr>
          <w:rFonts w:ascii="Arial" w:hAnsi="Arial" w:cs="Arial"/>
          <w:color w:val="000000"/>
          <w:sz w:val="22"/>
          <w:szCs w:val="22"/>
        </w:rPr>
        <w:t>en cuanto a lo académico</w:t>
      </w:r>
      <w:r w:rsidR="00E0004D" w:rsidRPr="00AC2ED1">
        <w:rPr>
          <w:rFonts w:ascii="Arial" w:hAnsi="Arial" w:cs="Arial"/>
          <w:color w:val="000000"/>
          <w:sz w:val="22"/>
          <w:szCs w:val="22"/>
        </w:rPr>
        <w:t xml:space="preserve"> y</w:t>
      </w:r>
      <w:r w:rsidRPr="00AC2ED1">
        <w:rPr>
          <w:rFonts w:ascii="Arial" w:hAnsi="Arial" w:cs="Arial"/>
          <w:color w:val="000000"/>
          <w:sz w:val="22"/>
          <w:szCs w:val="22"/>
        </w:rPr>
        <w:t xml:space="preserve"> lo científico, </w:t>
      </w:r>
      <w:r w:rsidR="00E0004D" w:rsidRPr="00AC2ED1">
        <w:rPr>
          <w:rFonts w:ascii="Arial" w:hAnsi="Arial" w:cs="Arial"/>
          <w:color w:val="000000"/>
          <w:sz w:val="22"/>
          <w:szCs w:val="22"/>
        </w:rPr>
        <w:t xml:space="preserve">además de su </w:t>
      </w:r>
      <w:r w:rsidRPr="00AC2ED1">
        <w:rPr>
          <w:rFonts w:ascii="Arial" w:hAnsi="Arial" w:cs="Arial"/>
          <w:color w:val="000000"/>
          <w:sz w:val="22"/>
          <w:szCs w:val="22"/>
        </w:rPr>
        <w:t xml:space="preserve">aporte para la conservación, la transmisión, la ampliación y la renovación del conocimiento vigente en </w:t>
      </w:r>
      <w:r w:rsidR="00D74BAB" w:rsidRPr="00AC2ED1">
        <w:rPr>
          <w:rFonts w:ascii="Arial" w:hAnsi="Arial" w:cs="Arial"/>
          <w:color w:val="000000"/>
          <w:sz w:val="22"/>
          <w:szCs w:val="22"/>
        </w:rPr>
        <w:t>el área.</w:t>
      </w:r>
      <w:r w:rsidR="00726207" w:rsidRPr="00AC2ED1">
        <w:rPr>
          <w:rFonts w:ascii="Arial" w:hAnsi="Arial" w:cs="Arial"/>
          <w:color w:val="000000"/>
          <w:sz w:val="22"/>
          <w:szCs w:val="22"/>
        </w:rPr>
        <w:t xml:space="preserve"> </w:t>
      </w:r>
      <w:r w:rsidR="005B0F3F" w:rsidRPr="00AC2ED1">
        <w:rPr>
          <w:rFonts w:ascii="Arial" w:hAnsi="Arial" w:cs="Arial"/>
          <w:color w:val="000000"/>
          <w:sz w:val="22"/>
          <w:szCs w:val="22"/>
        </w:rPr>
        <w:t xml:space="preserve">Es importante destacar que </w:t>
      </w:r>
      <w:r w:rsidR="003C1FE4" w:rsidRPr="00AC2ED1">
        <w:rPr>
          <w:rFonts w:ascii="Arial" w:hAnsi="Arial" w:cs="Arial"/>
          <w:color w:val="000000"/>
          <w:sz w:val="22"/>
          <w:szCs w:val="22"/>
        </w:rPr>
        <w:t xml:space="preserve">es obligatorio argumentar las respuestas en cada uno de los criterios evaluados según la tipología del artículo. </w:t>
      </w:r>
      <w:r w:rsidR="0081120E" w:rsidRPr="00AC2ED1">
        <w:rPr>
          <w:rFonts w:ascii="Arial" w:hAnsi="Arial" w:cs="Arial"/>
          <w:color w:val="000000"/>
          <w:sz w:val="22"/>
          <w:szCs w:val="22"/>
        </w:rPr>
        <w:t xml:space="preserve">El equipo de </w:t>
      </w:r>
      <w:r w:rsidR="005E5305">
        <w:rPr>
          <w:rFonts w:ascii="Arial" w:hAnsi="Arial" w:cs="Arial"/>
          <w:color w:val="000000"/>
          <w:sz w:val="22"/>
          <w:szCs w:val="22"/>
        </w:rPr>
        <w:t xml:space="preserve">la </w:t>
      </w:r>
      <w:r w:rsidR="0081120E" w:rsidRPr="00AC2ED1">
        <w:rPr>
          <w:rFonts w:ascii="Arial" w:hAnsi="Arial" w:cs="Arial"/>
          <w:color w:val="000000"/>
          <w:sz w:val="22"/>
          <w:szCs w:val="22"/>
        </w:rPr>
        <w:t>revista</w:t>
      </w:r>
      <w:r w:rsidRPr="00AC2ED1">
        <w:rPr>
          <w:rFonts w:ascii="Arial" w:hAnsi="Arial" w:cs="Arial"/>
          <w:color w:val="000000"/>
          <w:sz w:val="22"/>
          <w:szCs w:val="22"/>
        </w:rPr>
        <w:t xml:space="preserve"> </w:t>
      </w:r>
      <w:r w:rsidR="009D7014" w:rsidRPr="00AC2ED1">
        <w:rPr>
          <w:rFonts w:ascii="Arial" w:hAnsi="Arial" w:cs="Arial"/>
          <w:color w:val="000000"/>
          <w:sz w:val="22"/>
          <w:szCs w:val="22"/>
        </w:rPr>
        <w:t xml:space="preserve">le agradece </w:t>
      </w:r>
      <w:r w:rsidR="008F177D" w:rsidRPr="00AC2ED1">
        <w:rPr>
          <w:rFonts w:ascii="Arial" w:hAnsi="Arial" w:cs="Arial"/>
          <w:color w:val="000000"/>
          <w:sz w:val="22"/>
          <w:szCs w:val="22"/>
        </w:rPr>
        <w:t xml:space="preserve">su </w:t>
      </w:r>
      <w:r w:rsidRPr="00AC2ED1">
        <w:rPr>
          <w:rFonts w:ascii="Arial" w:hAnsi="Arial" w:cs="Arial"/>
          <w:color w:val="000000"/>
          <w:sz w:val="22"/>
          <w:szCs w:val="22"/>
        </w:rPr>
        <w:t>concepto</w:t>
      </w:r>
      <w:r w:rsidR="009D7014" w:rsidRPr="00AC2ED1">
        <w:rPr>
          <w:rFonts w:ascii="Arial" w:hAnsi="Arial" w:cs="Arial"/>
          <w:color w:val="000000"/>
          <w:sz w:val="22"/>
          <w:szCs w:val="22"/>
        </w:rPr>
        <w:t xml:space="preserve"> y le </w:t>
      </w:r>
      <w:r w:rsidR="00BF6324" w:rsidRPr="00AC2ED1">
        <w:rPr>
          <w:rFonts w:ascii="Arial" w:hAnsi="Arial" w:cs="Arial"/>
          <w:color w:val="000000"/>
          <w:sz w:val="22"/>
          <w:szCs w:val="22"/>
        </w:rPr>
        <w:t xml:space="preserve">solicita poner atención especial en la </w:t>
      </w:r>
      <w:r w:rsidR="009A4128" w:rsidRPr="00AC2ED1">
        <w:rPr>
          <w:rFonts w:ascii="Arial" w:hAnsi="Arial" w:cs="Arial"/>
          <w:color w:val="000000"/>
          <w:sz w:val="22"/>
          <w:szCs w:val="22"/>
        </w:rPr>
        <w:t xml:space="preserve">calidad académica y científica </w:t>
      </w:r>
      <w:r w:rsidR="00BF6324" w:rsidRPr="00AC2ED1">
        <w:rPr>
          <w:rFonts w:ascii="Arial" w:hAnsi="Arial" w:cs="Arial"/>
          <w:color w:val="000000"/>
          <w:sz w:val="22"/>
          <w:szCs w:val="22"/>
        </w:rPr>
        <w:t xml:space="preserve">de la obra </w:t>
      </w:r>
      <w:r w:rsidRPr="00AC2ED1">
        <w:rPr>
          <w:rFonts w:ascii="Arial" w:hAnsi="Arial" w:cs="Arial"/>
          <w:color w:val="000000"/>
          <w:sz w:val="22"/>
          <w:szCs w:val="22"/>
        </w:rPr>
        <w:t>y su relevancia para la comun</w:t>
      </w:r>
      <w:r w:rsidR="008D2D3B" w:rsidRPr="00AC2ED1">
        <w:rPr>
          <w:rFonts w:ascii="Arial" w:hAnsi="Arial" w:cs="Arial"/>
          <w:color w:val="000000"/>
          <w:sz w:val="22"/>
          <w:szCs w:val="22"/>
        </w:rPr>
        <w:t>idad a la que se destina.</w:t>
      </w:r>
    </w:p>
    <w:p w14:paraId="26A0C503" w14:textId="77777777" w:rsidR="006B4919" w:rsidRPr="00AC2ED1" w:rsidRDefault="006B4919" w:rsidP="00726207">
      <w:pPr>
        <w:spacing w:line="276" w:lineRule="auto"/>
        <w:jc w:val="center"/>
        <w:rPr>
          <w:rFonts w:ascii="Arial" w:hAnsi="Arial" w:cs="Arial"/>
          <w:b/>
          <w:i/>
          <w:color w:val="0000FF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2696"/>
      </w:tblGrid>
      <w:tr w:rsidR="00B131AA" w:rsidRPr="00AC2ED1" w14:paraId="03ACC89D" w14:textId="77777777" w:rsidTr="00B131AA">
        <w:trPr>
          <w:trHeight w:val="1358"/>
        </w:trPr>
        <w:tc>
          <w:tcPr>
            <w:tcW w:w="9779" w:type="dxa"/>
            <w:gridSpan w:val="2"/>
            <w:shd w:val="clear" w:color="auto" w:fill="auto"/>
          </w:tcPr>
          <w:p w14:paraId="00B2CEF3" w14:textId="77777777" w:rsidR="00B131AA" w:rsidRPr="00AC2ED1" w:rsidRDefault="00B131AA" w:rsidP="00D474AC">
            <w:pPr>
              <w:spacing w:line="276" w:lineRule="auto"/>
              <w:ind w:right="-9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Acerca de RHS:</w:t>
            </w:r>
          </w:p>
          <w:p w14:paraId="66B9DEFF" w14:textId="55419942" w:rsidR="00B131AA" w:rsidRPr="00AC2ED1" w:rsidRDefault="00741526" w:rsidP="00D474AC">
            <w:pPr>
              <w:spacing w:line="276" w:lineRule="auto"/>
              <w:ind w:right="-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Tiene como propósito contribuir a la divulgación de investigaciones, revisiones, análisis y desarrollos teóricos relacionados con las problemáticas humanísticas, sociales y educativas. La revista publica artículos inéditos en español e inglés que aporten a la discusión de interés nacional e internacional sobre el desarrollo humano y social.</w:t>
            </w:r>
          </w:p>
        </w:tc>
      </w:tr>
      <w:tr w:rsidR="008F177D" w:rsidRPr="00AC2ED1" w14:paraId="3F8A07AE" w14:textId="77777777" w:rsidTr="00DF58F1">
        <w:trPr>
          <w:trHeight w:val="2742"/>
        </w:trPr>
        <w:tc>
          <w:tcPr>
            <w:tcW w:w="9779" w:type="dxa"/>
            <w:gridSpan w:val="2"/>
            <w:shd w:val="clear" w:color="auto" w:fill="auto"/>
          </w:tcPr>
          <w:p w14:paraId="1698E42A" w14:textId="77777777" w:rsidR="008F177D" w:rsidRPr="00AC2ED1" w:rsidRDefault="008F177D" w:rsidP="00726207">
            <w:pPr>
              <w:spacing w:before="240" w:line="276" w:lineRule="auto"/>
              <w:ind w:right="-9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Información del evaluador</w:t>
            </w:r>
            <w:r w:rsidR="00803A08" w:rsidRPr="00AC2ED1"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="00726207" w:rsidRPr="00AC2E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0275CA6C" w14:textId="7FEF8792" w:rsidR="008F177D" w:rsidRPr="00AC2ED1" w:rsidRDefault="008F177D" w:rsidP="00726207">
            <w:pPr>
              <w:numPr>
                <w:ilvl w:val="0"/>
                <w:numId w:val="3"/>
              </w:num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Nombres y apellidos completos:</w:t>
            </w:r>
          </w:p>
          <w:p w14:paraId="54289D14" w14:textId="351EDE96" w:rsidR="005B0F3F" w:rsidRPr="00AC2ED1" w:rsidRDefault="005B0F3F" w:rsidP="005B0F3F">
            <w:pPr>
              <w:numPr>
                <w:ilvl w:val="0"/>
                <w:numId w:val="3"/>
              </w:num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Documento de identidad:</w:t>
            </w:r>
          </w:p>
          <w:p w14:paraId="01FA89D9" w14:textId="54B8B3DC" w:rsidR="00497334" w:rsidRPr="00AC2ED1" w:rsidRDefault="008F177D" w:rsidP="00726207">
            <w:pPr>
              <w:numPr>
                <w:ilvl w:val="0"/>
                <w:numId w:val="3"/>
              </w:num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Títulos académicos</w:t>
            </w:r>
            <w:r w:rsidR="00F754F7" w:rsidRPr="00AC2ED1">
              <w:rPr>
                <w:rFonts w:ascii="Arial" w:hAnsi="Arial" w:cs="Arial"/>
                <w:sz w:val="22"/>
                <w:szCs w:val="22"/>
              </w:rPr>
              <w:t>:</w:t>
            </w:r>
            <w:r w:rsidR="006928DD" w:rsidRPr="00AC2ED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C8D58B4" w14:textId="77777777" w:rsidR="000E7573" w:rsidRPr="00AC2ED1" w:rsidRDefault="008F177D" w:rsidP="00726207">
            <w:pPr>
              <w:numPr>
                <w:ilvl w:val="0"/>
                <w:numId w:val="3"/>
              </w:num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E-mail:</w:t>
            </w:r>
          </w:p>
          <w:p w14:paraId="6B5A80C3" w14:textId="52776CEF" w:rsidR="008F177D" w:rsidRPr="00AC2ED1" w:rsidRDefault="005B0F3F" w:rsidP="00726207">
            <w:pPr>
              <w:numPr>
                <w:ilvl w:val="0"/>
                <w:numId w:val="3"/>
              </w:num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Teléfono</w:t>
            </w:r>
            <w:r w:rsidR="00251744" w:rsidRPr="00AC2ED1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54CBBA5F" w14:textId="4AA713DA" w:rsidR="008F177D" w:rsidRPr="00AC2ED1" w:rsidRDefault="008F177D" w:rsidP="00DF58F1">
            <w:pPr>
              <w:pStyle w:val="Ttulo1"/>
              <w:numPr>
                <w:ilvl w:val="0"/>
                <w:numId w:val="3"/>
              </w:numPr>
              <w:spacing w:line="276" w:lineRule="auto"/>
              <w:ind w:right="-91"/>
              <w:jc w:val="left"/>
              <w:rPr>
                <w:rFonts w:cs="Arial"/>
                <w:sz w:val="22"/>
                <w:szCs w:val="22"/>
                <w:lang w:val="es-CO"/>
              </w:rPr>
            </w:pPr>
            <w:r w:rsidRPr="00AC2ED1">
              <w:rPr>
                <w:rFonts w:cs="Arial"/>
                <w:sz w:val="22"/>
                <w:szCs w:val="22"/>
                <w:lang w:val="es-CO"/>
              </w:rPr>
              <w:t>Dirección</w:t>
            </w:r>
            <w:r w:rsidR="00803A08" w:rsidRPr="00AC2ED1">
              <w:rPr>
                <w:rFonts w:cs="Arial"/>
                <w:sz w:val="22"/>
                <w:szCs w:val="22"/>
                <w:lang w:val="es-CO"/>
              </w:rPr>
              <w:t>:</w:t>
            </w:r>
            <w:r w:rsidR="000243BE" w:rsidRPr="00AC2ED1">
              <w:rPr>
                <w:rFonts w:cs="Arial"/>
                <w:sz w:val="22"/>
                <w:szCs w:val="22"/>
                <w:lang w:val="es-CO"/>
              </w:rPr>
              <w:t xml:space="preserve"> </w:t>
            </w:r>
            <w:r w:rsidRPr="00AC2ED1">
              <w:rPr>
                <w:rFonts w:cs="Arial"/>
                <w:sz w:val="22"/>
                <w:szCs w:val="22"/>
                <w:lang w:val="es-CO"/>
              </w:rPr>
              <w:t xml:space="preserve"> </w:t>
            </w:r>
          </w:p>
          <w:p w14:paraId="5771CC41" w14:textId="77777777" w:rsidR="00F01D26" w:rsidRDefault="00803A08" w:rsidP="00726207">
            <w:pPr>
              <w:numPr>
                <w:ilvl w:val="0"/>
                <w:numId w:val="3"/>
              </w:num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Institución a la que pertenece:</w:t>
            </w:r>
          </w:p>
          <w:p w14:paraId="26B9C367" w14:textId="7BE9C8FD" w:rsidR="008F177D" w:rsidRPr="00AC2ED1" w:rsidRDefault="00F01D26" w:rsidP="00726207">
            <w:pPr>
              <w:numPr>
                <w:ilvl w:val="0"/>
                <w:numId w:val="3"/>
              </w:num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F01D26">
              <w:rPr>
                <w:rFonts w:ascii="Arial" w:hAnsi="Arial" w:cs="Arial"/>
                <w:sz w:val="22"/>
                <w:szCs w:val="22"/>
              </w:rPr>
              <w:t>Fecha de vinculación a la institución a la que pertenece:</w:t>
            </w:r>
            <w:bookmarkStart w:id="0" w:name="_GoBack"/>
            <w:bookmarkEnd w:id="0"/>
          </w:p>
        </w:tc>
      </w:tr>
      <w:tr w:rsidR="008F177D" w:rsidRPr="00AC2ED1" w14:paraId="71B2AA61" w14:textId="77777777" w:rsidTr="00F4294D">
        <w:tc>
          <w:tcPr>
            <w:tcW w:w="9779" w:type="dxa"/>
            <w:gridSpan w:val="2"/>
            <w:shd w:val="clear" w:color="auto" w:fill="auto"/>
          </w:tcPr>
          <w:p w14:paraId="2D558012" w14:textId="3F6CB86F" w:rsidR="006928DD" w:rsidRPr="00AC2ED1" w:rsidRDefault="00803A08" w:rsidP="00726207">
            <w:pPr>
              <w:spacing w:before="240" w:line="276" w:lineRule="auto"/>
              <w:ind w:right="-9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Título completo de</w:t>
            </w:r>
            <w:r w:rsidR="00627E1C" w:rsidRPr="00AC2ED1">
              <w:rPr>
                <w:rFonts w:ascii="Arial" w:hAnsi="Arial" w:cs="Arial"/>
                <w:b/>
                <w:sz w:val="22"/>
                <w:szCs w:val="22"/>
              </w:rPr>
              <w:t xml:space="preserve">l artículo </w:t>
            </w:r>
            <w:r w:rsidR="00F13068" w:rsidRPr="00AC2ED1">
              <w:rPr>
                <w:rFonts w:ascii="Arial" w:hAnsi="Arial" w:cs="Arial"/>
                <w:b/>
                <w:sz w:val="22"/>
                <w:szCs w:val="22"/>
              </w:rPr>
              <w:t>evaluado</w:t>
            </w:r>
            <w:r w:rsidRPr="00AC2ED1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</w:p>
          <w:p w14:paraId="48EC5031" w14:textId="5DBC2B12" w:rsidR="00970A12" w:rsidRPr="00AC2ED1" w:rsidRDefault="00970A12" w:rsidP="00726207">
            <w:pPr>
              <w:spacing w:before="240" w:line="276" w:lineRule="auto"/>
              <w:ind w:right="-9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Tipología del artículo:</w:t>
            </w:r>
            <w:r w:rsidR="00264608" w:rsidRPr="00AC2ED1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sdt>
              <w:sdtPr>
                <w:rPr>
                  <w:rStyle w:val="Tipologia"/>
                  <w:rFonts w:cs="Arial"/>
                  <w:szCs w:val="22"/>
                </w:rPr>
                <w:alias w:val="Tipología"/>
                <w:tag w:val="Tipología"/>
                <w:id w:val="1227027712"/>
                <w:placeholder>
                  <w:docPart w:val="DefaultPlaceholder_-1854013438"/>
                </w:placeholder>
                <w:temporary/>
                <w:showingPlcHdr/>
                <w:dropDownList>
                  <w:listItem w:value="Elija un elemento."/>
                  <w:listItem w:displayText="Artículo de investigación científica y tecnológica" w:value="Artículo de investigación científica y tecnológica"/>
                  <w:listItem w:displayText="Artículo de reflexión" w:value="Artículo de reflexión"/>
                  <w:listItem w:displayText="Artículo de revisión" w:value="Artículo de revisión"/>
                  <w:listItem w:displayText="Documento de reflexión no derivado de investigación" w:value="Documento de reflexión no derivado de investigación"/>
                </w:dropDownList>
              </w:sdtPr>
              <w:sdtEndPr>
                <w:rPr>
                  <w:rStyle w:val="Fuentedeprrafopredeter"/>
                  <w:rFonts w:ascii="Times New Roman" w:hAnsi="Times New Roman"/>
                  <w:b/>
                  <w:sz w:val="20"/>
                </w:rPr>
              </w:sdtEndPr>
              <w:sdtContent>
                <w:r w:rsidR="00264608" w:rsidRPr="00AC2ED1">
                  <w:rPr>
                    <w:rStyle w:val="Textodelmarcadordeposicin"/>
                    <w:rFonts w:ascii="Arial" w:eastAsia="Calibri" w:hAnsi="Arial" w:cs="Arial"/>
                    <w:sz w:val="22"/>
                    <w:szCs w:val="22"/>
                  </w:rPr>
                  <w:t>Elija un elemento.</w:t>
                </w:r>
              </w:sdtContent>
            </w:sdt>
          </w:p>
          <w:p w14:paraId="441EEE8F" w14:textId="77777777" w:rsidR="00BE2417" w:rsidRPr="00AC2ED1" w:rsidRDefault="00BE2417" w:rsidP="00726207">
            <w:pPr>
              <w:spacing w:line="276" w:lineRule="auto"/>
              <w:ind w:right="-9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F177D" w:rsidRPr="00AC2ED1" w14:paraId="5E9F0A56" w14:textId="77777777" w:rsidTr="00392629">
        <w:trPr>
          <w:trHeight w:val="1228"/>
        </w:trPr>
        <w:tc>
          <w:tcPr>
            <w:tcW w:w="9779" w:type="dxa"/>
            <w:gridSpan w:val="2"/>
            <w:shd w:val="clear" w:color="auto" w:fill="auto"/>
          </w:tcPr>
          <w:p w14:paraId="6E3F418C" w14:textId="77777777" w:rsidR="008B122C" w:rsidRPr="00AC2ED1" w:rsidRDefault="008B122C" w:rsidP="00726207">
            <w:p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</w:p>
          <w:p w14:paraId="0BC290DF" w14:textId="79A2E60F" w:rsidR="008F177D" w:rsidRPr="00AC2ED1" w:rsidRDefault="00423B41" w:rsidP="00726207">
            <w:p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F</w:t>
            </w:r>
            <w:r w:rsidR="00803A08" w:rsidRPr="00AC2ED1">
              <w:rPr>
                <w:rFonts w:ascii="Arial" w:hAnsi="Arial" w:cs="Arial"/>
                <w:sz w:val="22"/>
                <w:szCs w:val="22"/>
              </w:rPr>
              <w:t>echa de</w:t>
            </w:r>
            <w:r w:rsidR="006C31EE" w:rsidRPr="00AC2ED1">
              <w:rPr>
                <w:rFonts w:ascii="Arial" w:hAnsi="Arial" w:cs="Arial"/>
                <w:sz w:val="22"/>
                <w:szCs w:val="22"/>
              </w:rPr>
              <w:t xml:space="preserve"> recepción por el evaluador: </w:t>
            </w:r>
            <w:sdt>
              <w:sdtPr>
                <w:rPr>
                  <w:rStyle w:val="Campo"/>
                  <w:rFonts w:cs="Arial"/>
                  <w:szCs w:val="22"/>
                </w:rPr>
                <w:alias w:val="Recepción evaluación"/>
                <w:tag w:val="Recepción"/>
                <w:id w:val="-364366502"/>
                <w:placeholder>
                  <w:docPart w:val="DefaultPlaceholder_-1854013437"/>
                </w:placeholder>
                <w:temporary/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>
                <w:rPr>
                  <w:rStyle w:val="Fuentedeprrafopredeter"/>
                  <w:rFonts w:ascii="Times New Roman" w:hAnsi="Times New Roman"/>
                  <w:sz w:val="20"/>
                </w:rPr>
              </w:sdtEndPr>
              <w:sdtContent>
                <w:r w:rsidR="005B0F3F" w:rsidRPr="00AC2ED1">
                  <w:rPr>
                    <w:rStyle w:val="Textodelmarcadordeposicin"/>
                    <w:rFonts w:ascii="Arial" w:eastAsia="Calibri" w:hAnsi="Arial" w:cs="Arial"/>
                    <w:sz w:val="22"/>
                    <w:szCs w:val="22"/>
                  </w:rPr>
                  <w:t>Haga clic aquí o pulse para escribir una fecha.</w:t>
                </w:r>
              </w:sdtContent>
            </w:sdt>
          </w:p>
          <w:p w14:paraId="423C7BFA" w14:textId="77777777" w:rsidR="003A4B81" w:rsidRPr="00AC2ED1" w:rsidRDefault="003A4B81" w:rsidP="00726207">
            <w:p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</w:p>
          <w:p w14:paraId="256CEBCE" w14:textId="1A4B53EB" w:rsidR="00423B41" w:rsidRPr="00AC2ED1" w:rsidRDefault="006928DD" w:rsidP="00726207">
            <w:pPr>
              <w:spacing w:line="276" w:lineRule="auto"/>
              <w:ind w:right="-91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 xml:space="preserve">Fecha de envío por el evaluador </w:t>
            </w:r>
            <w:r w:rsidR="00A4326D" w:rsidRPr="00AC2ED1">
              <w:rPr>
                <w:rFonts w:ascii="Arial" w:hAnsi="Arial" w:cs="Arial"/>
                <w:sz w:val="22"/>
                <w:szCs w:val="22"/>
              </w:rPr>
              <w:t>al Comité Editorial</w:t>
            </w:r>
            <w:r w:rsidR="006C31EE" w:rsidRPr="00AC2ED1">
              <w:rPr>
                <w:rFonts w:ascii="Arial" w:hAnsi="Arial" w:cs="Arial"/>
                <w:sz w:val="22"/>
                <w:szCs w:val="22"/>
              </w:rPr>
              <w:t>:</w:t>
            </w:r>
            <w:r w:rsidR="00C77386" w:rsidRPr="00AC2ED1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sz w:val="22"/>
                  <w:szCs w:val="22"/>
                </w:rPr>
                <w:alias w:val="Evaluación completada"/>
                <w:tag w:val="Evaluación completada"/>
                <w:id w:val="-306700503"/>
                <w:placeholder>
                  <w:docPart w:val="DefaultPlaceholder_-1854013437"/>
                </w:placeholder>
                <w:showingPlcHdr/>
                <w:date>
                  <w:dateFormat w:val="d/MM/yyyy"/>
                  <w:lid w:val="es-CO"/>
                  <w:storeMappedDataAs w:val="dateTime"/>
                  <w:calendar w:val="gregorian"/>
                </w:date>
              </w:sdtPr>
              <w:sdtEndPr/>
              <w:sdtContent>
                <w:r w:rsidR="00C77386" w:rsidRPr="00AC2ED1">
                  <w:rPr>
                    <w:rStyle w:val="Textodelmarcadordeposicin"/>
                    <w:rFonts w:ascii="Arial" w:eastAsia="Calibri" w:hAnsi="Arial" w:cs="Arial"/>
                    <w:sz w:val="22"/>
                    <w:szCs w:val="22"/>
                  </w:rPr>
                  <w:t>Haga clic aquí o pulse para escribir una fecha.</w:t>
                </w:r>
              </w:sdtContent>
            </w:sdt>
          </w:p>
        </w:tc>
      </w:tr>
      <w:tr w:rsidR="00726207" w:rsidRPr="00AC2ED1" w14:paraId="4E4F15E3" w14:textId="77777777" w:rsidTr="00392629">
        <w:trPr>
          <w:trHeight w:val="1228"/>
        </w:trPr>
        <w:tc>
          <w:tcPr>
            <w:tcW w:w="9779" w:type="dxa"/>
            <w:gridSpan w:val="2"/>
            <w:shd w:val="clear" w:color="auto" w:fill="auto"/>
          </w:tcPr>
          <w:p w14:paraId="165C708B" w14:textId="77777777" w:rsidR="00726207" w:rsidRPr="00AC2ED1" w:rsidRDefault="00726207" w:rsidP="009E61B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Acuerdo de confidencialidad</w:t>
            </w:r>
          </w:p>
          <w:p w14:paraId="73563C2A" w14:textId="77777777" w:rsidR="00726207" w:rsidRPr="00AC2ED1" w:rsidRDefault="00726207" w:rsidP="0072620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Debido a la naturaleza del trabajo, se hace necesario que las partes manejen información confidencial o información sujeta a derechos de propiedad intelectual, antes, durante y en la etapa posterior de la evaluación.</w:t>
            </w:r>
          </w:p>
        </w:tc>
      </w:tr>
      <w:tr w:rsidR="009E61B1" w:rsidRPr="00AC2ED1" w14:paraId="76E466D1" w14:textId="77777777" w:rsidTr="008E1022">
        <w:trPr>
          <w:trHeight w:val="1111"/>
        </w:trPr>
        <w:tc>
          <w:tcPr>
            <w:tcW w:w="7083" w:type="dxa"/>
            <w:shd w:val="clear" w:color="auto" w:fill="auto"/>
          </w:tcPr>
          <w:p w14:paraId="4B077E68" w14:textId="77777777" w:rsidR="009E61B1" w:rsidRPr="00AC2ED1" w:rsidRDefault="009E61B1" w:rsidP="009E61B1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Documento de declaración de conflicto de intereses</w:t>
            </w:r>
          </w:p>
          <w:p w14:paraId="7989268E" w14:textId="77777777" w:rsidR="009E61B1" w:rsidRPr="00AC2ED1" w:rsidRDefault="009E61B1" w:rsidP="009E61B1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El evaluador declara que no existe ningún potencial conflicto de interés relacionado con el artículo.</w:t>
            </w:r>
          </w:p>
        </w:tc>
        <w:tc>
          <w:tcPr>
            <w:tcW w:w="2696" w:type="dxa"/>
            <w:shd w:val="clear" w:color="auto" w:fill="auto"/>
          </w:tcPr>
          <w:p w14:paraId="1D99206E" w14:textId="77777777" w:rsidR="009E61B1" w:rsidRPr="00AC2ED1" w:rsidRDefault="008E1022" w:rsidP="009E61B1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¿Presenta conflicto de intereses?</w:t>
            </w:r>
          </w:p>
          <w:p w14:paraId="167DE5C5" w14:textId="247026FB" w:rsidR="009E61B1" w:rsidRPr="00AC2ED1" w:rsidRDefault="009E61B1" w:rsidP="00954AE9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Sí</w:t>
            </w:r>
            <w:r w:rsidR="00EC271B" w:rsidRPr="00AC2ED1">
              <w:rPr>
                <w:rFonts w:ascii="Arial" w:hAnsi="Arial" w:cs="Arial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30740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1B" w:rsidRPr="00AC2ED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  <w:r w:rsidR="00EC271B" w:rsidRPr="00AC2E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C2ED1">
              <w:rPr>
                <w:rFonts w:ascii="Arial" w:hAnsi="Arial" w:cs="Arial"/>
                <w:sz w:val="22"/>
                <w:szCs w:val="22"/>
              </w:rPr>
              <w:t>No</w:t>
            </w:r>
            <w:r w:rsidR="00EC271B" w:rsidRPr="00AC2ED1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sz w:val="22"/>
                  <w:szCs w:val="22"/>
                </w:rPr>
                <w:id w:val="-1652744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1B" w:rsidRPr="00AC2ED1">
                  <w:rPr>
                    <w:rFonts w:ascii="Segoe UI Symbol" w:eastAsia="MS Gothic" w:hAnsi="Segoe UI Symbol" w:cs="Segoe UI Symbol"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DE099A" w:rsidRPr="00AC2ED1" w14:paraId="379B8BB4" w14:textId="77777777" w:rsidTr="00970A12">
        <w:trPr>
          <w:trHeight w:val="971"/>
        </w:trPr>
        <w:tc>
          <w:tcPr>
            <w:tcW w:w="9779" w:type="dxa"/>
            <w:gridSpan w:val="2"/>
            <w:shd w:val="clear" w:color="auto" w:fill="auto"/>
          </w:tcPr>
          <w:p w14:paraId="78BE4CF7" w14:textId="44FF0F32" w:rsidR="00B0747C" w:rsidRPr="00B0747C" w:rsidRDefault="00970A12" w:rsidP="00B0747C">
            <w:pPr>
              <w:numPr>
                <w:ilvl w:val="0"/>
                <w:numId w:val="7"/>
              </w:numPr>
              <w:spacing w:before="240" w:line="276" w:lineRule="auto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lastRenderedPageBreak/>
              <w:t>¿Considera que el artículo corresponde a la tipología declarada por el autor?</w:t>
            </w: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Sí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1816133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2ED1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No </w:t>
            </w: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-1205869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C2ED1">
                  <w:rPr>
                    <w:rFonts w:ascii="Segoe UI Symbol" w:eastAsia="MS Gothic" w:hAnsi="Segoe UI Symbol" w:cs="Segoe UI Symbol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60632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Argumente su respuesta</w:t>
            </w:r>
            <w:r w:rsidR="00860632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de ser necesario</w:t>
            </w: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</w:tc>
      </w:tr>
      <w:tr w:rsidR="00DD27A0" w:rsidRPr="00B0747C" w14:paraId="6D0C7DC3" w14:textId="77777777" w:rsidTr="00C73786">
        <w:tc>
          <w:tcPr>
            <w:tcW w:w="9779" w:type="dxa"/>
            <w:gridSpan w:val="2"/>
            <w:shd w:val="clear" w:color="auto" w:fill="auto"/>
            <w:vAlign w:val="center"/>
          </w:tcPr>
          <w:p w14:paraId="2B7B95F7" w14:textId="11912A0D" w:rsidR="00DD27A0" w:rsidRPr="00B0747C" w:rsidRDefault="00DD27A0" w:rsidP="00B0747C">
            <w:pPr>
              <w:numPr>
                <w:ilvl w:val="0"/>
                <w:numId w:val="7"/>
              </w:numPr>
              <w:spacing w:before="240"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B0747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¿En su introducción se propone un planteamiento claro y suficiente del problema a abordar? </w:t>
            </w:r>
            <w:r w:rsidR="00FD5F8B" w:rsidRPr="00B0747C">
              <w:rPr>
                <w:rFonts w:ascii="Arial" w:hAnsi="Arial" w:cs="Arial"/>
                <w:b/>
                <w:color w:val="000000"/>
                <w:sz w:val="22"/>
                <w:szCs w:val="22"/>
              </w:rPr>
              <w:t>¿La introducción refiere de manera resumida otras investigaciones o trabajos realizados en el campo de la temática abordada?</w:t>
            </w:r>
            <w:r w:rsidR="00B0747C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CD3EB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Sí </w:t>
            </w:r>
            <w:sdt>
              <w:sdtPr>
                <w:rPr>
                  <w:rFonts w:ascii="Segoe UI Symbol" w:hAnsi="Segoe UI Symbol" w:cs="Segoe UI Symbol"/>
                  <w:bCs/>
                  <w:color w:val="000000"/>
                  <w:sz w:val="22"/>
                  <w:szCs w:val="22"/>
                </w:rPr>
                <w:id w:val="159828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909" w:rsidRPr="00CD3EB6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942909" w:rsidRPr="00CD3EB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CD3EB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No </w:t>
            </w:r>
            <w:sdt>
              <w:sdtPr>
                <w:rPr>
                  <w:rFonts w:ascii="Segoe UI Symbol" w:hAnsi="Segoe UI Symbol" w:cs="Segoe UI Symbol"/>
                  <w:bCs/>
                  <w:color w:val="000000"/>
                  <w:sz w:val="22"/>
                  <w:szCs w:val="22"/>
                </w:rPr>
                <w:id w:val="16988968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909" w:rsidRPr="00CD3EB6">
                  <w:rPr>
                    <w:rFonts w:ascii="Segoe UI Symbol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F8F314A" w14:textId="77777777" w:rsidR="00DD27A0" w:rsidRDefault="00DD27A0" w:rsidP="00B0747C">
            <w:pPr>
              <w:spacing w:line="276" w:lineRule="auto"/>
              <w:ind w:left="36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B074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Argumente su respuesta:</w:t>
            </w:r>
          </w:p>
          <w:p w14:paraId="3BB36A94" w14:textId="07F6BBCC" w:rsidR="00B0747C" w:rsidRPr="00B0747C" w:rsidRDefault="00B0747C" w:rsidP="00B0747C">
            <w:pPr>
              <w:spacing w:line="276" w:lineRule="auto"/>
              <w:ind w:left="360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</w:p>
        </w:tc>
      </w:tr>
      <w:tr w:rsidR="007A03CA" w:rsidRPr="00AC2ED1" w14:paraId="06C43466" w14:textId="77777777" w:rsidTr="00892774">
        <w:tc>
          <w:tcPr>
            <w:tcW w:w="9779" w:type="dxa"/>
            <w:gridSpan w:val="2"/>
            <w:shd w:val="clear" w:color="auto" w:fill="auto"/>
          </w:tcPr>
          <w:p w14:paraId="654B487D" w14:textId="5594AF1D" w:rsidR="00752F5C" w:rsidRPr="00AC2ED1" w:rsidRDefault="00752F5C" w:rsidP="00726207">
            <w:pPr>
              <w:numPr>
                <w:ilvl w:val="0"/>
                <w:numId w:val="7"/>
              </w:numPr>
              <w:spacing w:before="240"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¿La metodología usad</w:t>
            </w:r>
            <w:r w:rsidR="00722955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a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en la construcción de la obra</w:t>
            </w:r>
            <w:r w:rsidR="00C768EA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se espec</w:t>
            </w:r>
            <w:r w:rsidR="00722955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i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fica y es adecuada</w:t>
            </w:r>
            <w:r w:rsidR="001D6612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? </w:t>
            </w:r>
            <w:r w:rsidR="001D6612" w:rsidRPr="00AC2ED1">
              <w:rPr>
                <w:rFonts w:ascii="Arial" w:hAnsi="Arial" w:cs="Arial"/>
                <w:bCs/>
                <w:color w:val="A6A6A6" w:themeColor="background1" w:themeShade="A6"/>
                <w:sz w:val="22"/>
                <w:szCs w:val="22"/>
              </w:rPr>
              <w:t>(aplica solo para artículos de investigación)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Sí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662458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909" w:rsidRPr="00AC2ED1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No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7004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42909" w:rsidRPr="00AC2ED1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19639165" w14:textId="77777777" w:rsidR="00E5330E" w:rsidRDefault="00876A68" w:rsidP="00B0747C">
            <w:pPr>
              <w:spacing w:line="276" w:lineRule="auto"/>
              <w:ind w:left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  <w:p w14:paraId="7AF0E669" w14:textId="01A105AE" w:rsidR="00B0747C" w:rsidRPr="00AC2ED1" w:rsidRDefault="00B0747C" w:rsidP="00B0747C">
            <w:pPr>
              <w:spacing w:line="276" w:lineRule="auto"/>
              <w:ind w:left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7A03CA" w:rsidRPr="00AC2ED1" w14:paraId="1963408D" w14:textId="77777777" w:rsidTr="00892774">
        <w:tc>
          <w:tcPr>
            <w:tcW w:w="9779" w:type="dxa"/>
            <w:gridSpan w:val="2"/>
            <w:shd w:val="clear" w:color="auto" w:fill="auto"/>
          </w:tcPr>
          <w:p w14:paraId="0FAC2F88" w14:textId="0AD653D6" w:rsidR="000B11DA" w:rsidRPr="00CD3EB6" w:rsidRDefault="000B11DA" w:rsidP="00CD3EB6">
            <w:pPr>
              <w:numPr>
                <w:ilvl w:val="0"/>
                <w:numId w:val="7"/>
              </w:numPr>
              <w:spacing w:before="240"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¿Los resultados</w:t>
            </w:r>
            <w:r w:rsidR="00D837DF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y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la discusión</w:t>
            </w:r>
            <w:r w:rsidR="00DB660B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se desarrollan de manera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DB660B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adecuada, coherente y reflexiva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?</w:t>
            </w:r>
            <w:r w:rsidR="00CD3EB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876A68" w:rsidRPr="00CD3EB6">
              <w:rPr>
                <w:rFonts w:ascii="Arial" w:hAnsi="Arial" w:cs="Arial"/>
                <w:color w:val="000000"/>
                <w:sz w:val="22"/>
                <w:szCs w:val="22"/>
              </w:rPr>
              <w:t xml:space="preserve">Sí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2"/>
                  <w:szCs w:val="22"/>
                </w:rPr>
                <w:id w:val="-389968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52A" w:rsidRPr="00CD3EB6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76A68" w:rsidRPr="00CD3EB6">
              <w:rPr>
                <w:rFonts w:ascii="Arial" w:hAnsi="Arial" w:cs="Arial"/>
                <w:color w:val="000000"/>
                <w:sz w:val="22"/>
                <w:szCs w:val="22"/>
              </w:rPr>
              <w:t xml:space="preserve"> No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2"/>
                  <w:szCs w:val="22"/>
                </w:rPr>
                <w:id w:val="1073928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7552A" w:rsidRPr="00CD3EB6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5BA83FB5" w14:textId="77777777" w:rsidR="00BE7EA9" w:rsidRPr="00AC2ED1" w:rsidRDefault="000B11DA" w:rsidP="00726207">
            <w:pPr>
              <w:spacing w:line="276" w:lineRule="auto"/>
              <w:ind w:left="42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  <w:p w14:paraId="60A0F1A5" w14:textId="77777777" w:rsidR="00E5330E" w:rsidRPr="00AC2ED1" w:rsidRDefault="00E5330E" w:rsidP="00726207">
            <w:pPr>
              <w:spacing w:line="276" w:lineRule="auto"/>
              <w:ind w:left="42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D837DF" w:rsidRPr="00AC2ED1" w14:paraId="57CD12A1" w14:textId="77777777" w:rsidTr="00892774">
        <w:tc>
          <w:tcPr>
            <w:tcW w:w="9779" w:type="dxa"/>
            <w:gridSpan w:val="2"/>
            <w:shd w:val="clear" w:color="auto" w:fill="auto"/>
          </w:tcPr>
          <w:p w14:paraId="15077F85" w14:textId="6AA02A1E" w:rsidR="00385EE9" w:rsidRPr="00CD3EB6" w:rsidRDefault="00D837DF" w:rsidP="00CD3EB6">
            <w:pPr>
              <w:numPr>
                <w:ilvl w:val="0"/>
                <w:numId w:val="7"/>
              </w:numPr>
              <w:spacing w:before="240"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¿Las conclusiones se desprenden directamente del desarrollo del trabajo, atienden y guardan relación con el propósito del artículo?</w:t>
            </w:r>
            <w:r w:rsidR="00CD3EB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385EE9" w:rsidRPr="00CD3EB6">
              <w:rPr>
                <w:rFonts w:ascii="Arial" w:hAnsi="Arial" w:cs="Arial"/>
                <w:color w:val="000000"/>
                <w:sz w:val="22"/>
                <w:szCs w:val="22"/>
              </w:rPr>
              <w:t xml:space="preserve">Sí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2"/>
                  <w:szCs w:val="22"/>
                </w:rPr>
                <w:id w:val="-138124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EE9" w:rsidRPr="00CD3EB6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85EE9" w:rsidRPr="00CD3EB6">
              <w:rPr>
                <w:rFonts w:ascii="Arial" w:hAnsi="Arial" w:cs="Arial"/>
                <w:color w:val="000000"/>
                <w:sz w:val="22"/>
                <w:szCs w:val="22"/>
              </w:rPr>
              <w:t xml:space="preserve"> No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2"/>
                  <w:szCs w:val="22"/>
                </w:rPr>
                <w:id w:val="2025433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85EE9" w:rsidRPr="00CD3EB6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07D3AE14" w14:textId="77777777" w:rsidR="00385EE9" w:rsidRPr="00AC2ED1" w:rsidRDefault="00385EE9" w:rsidP="00385EE9">
            <w:pPr>
              <w:spacing w:line="276" w:lineRule="auto"/>
              <w:ind w:left="42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  <w:p w14:paraId="54D7044E" w14:textId="1B82E68F" w:rsidR="00385EE9" w:rsidRPr="00AC2ED1" w:rsidRDefault="00385EE9" w:rsidP="00385EE9">
            <w:pPr>
              <w:spacing w:line="276" w:lineRule="auto"/>
              <w:ind w:left="426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C768EA" w:rsidRPr="00AC2ED1" w14:paraId="73D73E6E" w14:textId="77777777" w:rsidTr="00892774">
        <w:tc>
          <w:tcPr>
            <w:tcW w:w="9779" w:type="dxa"/>
            <w:gridSpan w:val="2"/>
            <w:shd w:val="clear" w:color="auto" w:fill="auto"/>
          </w:tcPr>
          <w:p w14:paraId="0FB0337F" w14:textId="42893AA5" w:rsidR="00A9140A" w:rsidRPr="00AC2ED1" w:rsidRDefault="00C768EA" w:rsidP="00726207">
            <w:pPr>
              <w:numPr>
                <w:ilvl w:val="0"/>
                <w:numId w:val="7"/>
              </w:numPr>
              <w:spacing w:before="240" w:line="276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¿Considera el estilo de escritura, la claridad, la gramática, etc., adecuad</w:t>
            </w:r>
            <w:r w:rsidR="00A15CA7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o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s para la publicación en la RHS?</w:t>
            </w:r>
            <w:r w:rsidR="000F4B6A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0F4B6A" w:rsidRPr="00AC2ED1">
              <w:rPr>
                <w:rFonts w:ascii="Arial" w:hAnsi="Arial" w:cs="Arial"/>
                <w:color w:val="000000"/>
                <w:sz w:val="22"/>
                <w:szCs w:val="22"/>
              </w:rPr>
              <w:t>Sí</w:t>
            </w:r>
            <w:r w:rsidR="005B17B5" w:rsidRPr="00AC2E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128233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B5" w:rsidRPr="00AC2ED1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0F4B6A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No</w:t>
            </w:r>
            <w:r w:rsidR="005B17B5" w:rsidRPr="00AC2ED1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481611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B5" w:rsidRPr="00AC2ED1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75B4538B" w14:textId="77777777" w:rsidR="00BE7EA9" w:rsidRPr="00AC2ED1" w:rsidRDefault="00C768EA" w:rsidP="00726207">
            <w:pPr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  <w:p w14:paraId="21F5F57B" w14:textId="77777777" w:rsidR="00E5330E" w:rsidRPr="00AC2ED1" w:rsidRDefault="00E5330E" w:rsidP="00726207">
            <w:pPr>
              <w:spacing w:line="276" w:lineRule="auto"/>
              <w:ind w:left="36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0B11DA" w:rsidRPr="00AC2ED1" w14:paraId="5CFC906A" w14:textId="77777777" w:rsidTr="00892774">
        <w:tc>
          <w:tcPr>
            <w:tcW w:w="9779" w:type="dxa"/>
            <w:gridSpan w:val="2"/>
            <w:shd w:val="clear" w:color="auto" w:fill="auto"/>
          </w:tcPr>
          <w:p w14:paraId="2382FE7E" w14:textId="0AEA688B" w:rsidR="00876A68" w:rsidRPr="00AC2ED1" w:rsidRDefault="000B11DA" w:rsidP="00726207">
            <w:pPr>
              <w:numPr>
                <w:ilvl w:val="0"/>
                <w:numId w:val="7"/>
              </w:numPr>
              <w:spacing w:before="240"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¿La bibliografía utilizada es adecuada, actualizada, </w:t>
            </w:r>
            <w:r w:rsidR="009F50E5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y está estructurada de acuerdo con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las normas</w:t>
            </w:r>
            <w:r w:rsidR="009F50E5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APA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? </w:t>
            </w:r>
            <w:r w:rsidR="008C7C48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Sí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51496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B5" w:rsidRPr="00AC2ED1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5B17B5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C7C48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1683267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B5" w:rsidRPr="00AC2ED1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7369FD6A" w14:textId="77777777" w:rsidR="000B11DA" w:rsidRPr="00AC2ED1" w:rsidRDefault="000B11DA" w:rsidP="00726207">
            <w:pPr>
              <w:spacing w:line="276" w:lineRule="auto"/>
              <w:ind w:left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  <w:p w14:paraId="442BBCF3" w14:textId="77777777" w:rsidR="00E5330E" w:rsidRPr="00AC2ED1" w:rsidRDefault="00E5330E" w:rsidP="00726207">
            <w:pPr>
              <w:spacing w:line="276" w:lineRule="auto"/>
              <w:ind w:left="28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B50CA3" w:rsidRPr="00AC2ED1" w14:paraId="21007468" w14:textId="77777777" w:rsidTr="00892774">
        <w:tc>
          <w:tcPr>
            <w:tcW w:w="9779" w:type="dxa"/>
            <w:gridSpan w:val="2"/>
            <w:shd w:val="clear" w:color="auto" w:fill="auto"/>
          </w:tcPr>
          <w:p w14:paraId="240381FE" w14:textId="5AF4A46E" w:rsidR="003C07FC" w:rsidRPr="00CD3EB6" w:rsidRDefault="00B50CA3" w:rsidP="00CD3EB6">
            <w:pPr>
              <w:numPr>
                <w:ilvl w:val="0"/>
                <w:numId w:val="7"/>
              </w:numPr>
              <w:spacing w:before="240"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¿</w:t>
            </w:r>
            <w:r w:rsidR="00627E1C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Considera que el artículo 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tiene un aport</w:t>
            </w:r>
            <w:r w:rsidR="00135E96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e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135E96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ostensible en 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la conservación, la transmisión, la ampliación o la renovación del conocimiento vigente en la materia?</w:t>
            </w:r>
            <w:r w:rsidR="00CD3EB6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8C7C48" w:rsidRPr="00CD3EB6">
              <w:rPr>
                <w:rFonts w:ascii="Arial" w:hAnsi="Arial" w:cs="Arial"/>
                <w:color w:val="000000"/>
                <w:sz w:val="22"/>
                <w:szCs w:val="22"/>
              </w:rPr>
              <w:t xml:space="preserve">Sí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2"/>
                  <w:szCs w:val="22"/>
                </w:rPr>
                <w:id w:val="-1697076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B5" w:rsidRPr="00CD3EB6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8C7C48" w:rsidRPr="00CD3EB6">
              <w:rPr>
                <w:rFonts w:ascii="Arial" w:hAnsi="Arial" w:cs="Arial"/>
                <w:color w:val="000000"/>
                <w:sz w:val="22"/>
                <w:szCs w:val="22"/>
              </w:rPr>
              <w:t xml:space="preserve"> No </w:t>
            </w:r>
            <w:sdt>
              <w:sdtPr>
                <w:rPr>
                  <w:rFonts w:ascii="Segoe UI Symbol" w:eastAsia="MS Gothic" w:hAnsi="Segoe UI Symbol" w:cs="Segoe UI Symbol"/>
                  <w:bCs/>
                  <w:color w:val="000000"/>
                  <w:sz w:val="22"/>
                  <w:szCs w:val="22"/>
                </w:rPr>
                <w:id w:val="80889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B5" w:rsidRPr="00CD3EB6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359EBD00" w14:textId="77777777" w:rsidR="00376C6D" w:rsidRPr="00AC2ED1" w:rsidRDefault="003C07FC" w:rsidP="00726207">
            <w:pPr>
              <w:spacing w:line="276" w:lineRule="auto"/>
              <w:ind w:left="284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Argumente su respuesta:</w:t>
            </w:r>
          </w:p>
          <w:p w14:paraId="25C566AB" w14:textId="77777777" w:rsidR="00E5330E" w:rsidRPr="00AC2ED1" w:rsidRDefault="00E5330E" w:rsidP="00726207">
            <w:pPr>
              <w:spacing w:line="276" w:lineRule="auto"/>
              <w:ind w:left="284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3A4B81" w:rsidRPr="00AC2ED1" w14:paraId="103BB54E" w14:textId="77777777" w:rsidTr="00892774">
        <w:tc>
          <w:tcPr>
            <w:tcW w:w="9779" w:type="dxa"/>
            <w:gridSpan w:val="2"/>
            <w:shd w:val="clear" w:color="auto" w:fill="auto"/>
          </w:tcPr>
          <w:p w14:paraId="297E7BCB" w14:textId="6BA6A7F2" w:rsidR="00F71F5E" w:rsidRPr="00AC2ED1" w:rsidRDefault="00390594" w:rsidP="00726207">
            <w:pPr>
              <w:numPr>
                <w:ilvl w:val="0"/>
                <w:numId w:val="7"/>
              </w:numPr>
              <w:spacing w:before="240" w:line="276" w:lineRule="auto"/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lastRenderedPageBreak/>
              <w:t>¿Existe algún aspecto de la obra que usted considere pueda estar en conflicto con el respeto por la propiedad intelectual? (por ejemplo: citación de textos, figuras, fotografías, etc.)</w:t>
            </w:r>
            <w:r w:rsidR="00F71F5E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AA5014" w:rsidRPr="00AC2ED1">
              <w:rPr>
                <w:rFonts w:ascii="Arial" w:hAnsi="Arial" w:cs="Arial"/>
                <w:color w:val="000000"/>
                <w:sz w:val="22"/>
                <w:szCs w:val="22"/>
              </w:rPr>
              <w:t>Sí</w:t>
            </w:r>
            <w:r w:rsidR="008C7C48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-88934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B5" w:rsidRPr="00AC2ED1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F9189D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="008C7C48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No </w:t>
            </w:r>
            <w:sdt>
              <w:sdtPr>
                <w:rPr>
                  <w:rFonts w:ascii="Arial" w:hAnsi="Arial" w:cs="Arial"/>
                  <w:bCs/>
                  <w:color w:val="000000"/>
                  <w:sz w:val="22"/>
                  <w:szCs w:val="22"/>
                </w:rPr>
                <w:id w:val="611708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17B5" w:rsidRPr="00AC2ED1">
                  <w:rPr>
                    <w:rFonts w:ascii="Segoe UI Symbol" w:eastAsia="MS Gothic" w:hAnsi="Segoe UI Symbol" w:cs="Segoe UI Symbol"/>
                    <w:bCs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  <w:p w14:paraId="745FF58E" w14:textId="77777777" w:rsidR="00AC7885" w:rsidRPr="00AC2ED1" w:rsidRDefault="00390594" w:rsidP="00726207">
            <w:pPr>
              <w:spacing w:line="276" w:lineRule="auto"/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Si su respuesta es </w:t>
            </w:r>
            <w:r w:rsidR="00F345A5"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S</w:t>
            </w:r>
            <w:r w:rsidRPr="00AC2ED1">
              <w:rPr>
                <w:rFonts w:ascii="Arial" w:hAnsi="Arial" w:cs="Arial"/>
                <w:b/>
                <w:color w:val="000000"/>
                <w:sz w:val="22"/>
                <w:szCs w:val="22"/>
              </w:rPr>
              <w:t>í</w:t>
            </w:r>
            <w:r w:rsidRPr="00AC2ED1">
              <w:rPr>
                <w:rFonts w:ascii="Arial" w:hAnsi="Arial" w:cs="Arial"/>
                <w:color w:val="000000"/>
                <w:sz w:val="22"/>
                <w:szCs w:val="22"/>
              </w:rPr>
              <w:t>,</w:t>
            </w:r>
            <w:r w:rsidR="00A50F9F" w:rsidRPr="00AC2ED1">
              <w:rPr>
                <w:rFonts w:ascii="Arial" w:hAnsi="Arial" w:cs="Arial"/>
                <w:color w:val="000000"/>
                <w:sz w:val="22"/>
                <w:szCs w:val="22"/>
              </w:rPr>
              <w:t xml:space="preserve"> comente</w:t>
            </w:r>
            <w:r w:rsidR="00FB584A" w:rsidRPr="00AC2ED1">
              <w:rPr>
                <w:rFonts w:ascii="Arial" w:hAnsi="Arial" w:cs="Arial"/>
                <w:color w:val="000000"/>
                <w:sz w:val="22"/>
                <w:szCs w:val="22"/>
              </w:rPr>
              <w:t>:</w:t>
            </w:r>
          </w:p>
          <w:p w14:paraId="205C4E7C" w14:textId="77777777" w:rsidR="006D7BAD" w:rsidRPr="00AC2ED1" w:rsidRDefault="006D7BAD" w:rsidP="00726207">
            <w:pPr>
              <w:spacing w:line="276" w:lineRule="auto"/>
              <w:ind w:left="426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F177D" w:rsidRPr="00AC2ED1" w14:paraId="7044B0D8" w14:textId="77777777" w:rsidTr="00892774">
        <w:tc>
          <w:tcPr>
            <w:tcW w:w="9779" w:type="dxa"/>
            <w:gridSpan w:val="2"/>
            <w:shd w:val="clear" w:color="auto" w:fill="auto"/>
          </w:tcPr>
          <w:p w14:paraId="5DA72509" w14:textId="77777777" w:rsidR="00E5330E" w:rsidRPr="00AC2ED1" w:rsidRDefault="00D06C6C" w:rsidP="00E5330E">
            <w:pPr>
              <w:numPr>
                <w:ilvl w:val="0"/>
                <w:numId w:val="7"/>
              </w:numPr>
              <w:spacing w:before="240" w:line="276" w:lineRule="auto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 xml:space="preserve">Concepto final </w:t>
            </w:r>
            <w:r w:rsidRPr="00AC2ED1">
              <w:rPr>
                <w:rFonts w:ascii="Arial" w:hAnsi="Arial" w:cs="Arial"/>
                <w:sz w:val="22"/>
                <w:szCs w:val="22"/>
              </w:rPr>
              <w:t xml:space="preserve">(use el espacio </w:t>
            </w:r>
            <w:r w:rsidR="00056316" w:rsidRPr="00AC2ED1">
              <w:rPr>
                <w:rFonts w:ascii="Arial" w:hAnsi="Arial" w:cs="Arial"/>
                <w:sz w:val="22"/>
                <w:szCs w:val="22"/>
              </w:rPr>
              <w:t xml:space="preserve">deseado </w:t>
            </w:r>
            <w:r w:rsidRPr="00AC2ED1">
              <w:rPr>
                <w:rFonts w:ascii="Arial" w:hAnsi="Arial" w:cs="Arial"/>
                <w:sz w:val="22"/>
                <w:szCs w:val="22"/>
              </w:rPr>
              <w:t>para proporcionar información adicional y si está recomendando revisión, haga los comentarios que le puedan ayudar al autor en el proceso)</w:t>
            </w:r>
            <w:r w:rsidR="00056316" w:rsidRPr="00AC2ED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A9140A" w:rsidRPr="00AC2ED1" w14:paraId="0EE86678" w14:textId="77777777" w:rsidTr="00892774">
        <w:tc>
          <w:tcPr>
            <w:tcW w:w="9779" w:type="dxa"/>
            <w:gridSpan w:val="2"/>
            <w:shd w:val="clear" w:color="auto" w:fill="auto"/>
          </w:tcPr>
          <w:p w14:paraId="164141DC" w14:textId="77777777" w:rsidR="00A9140A" w:rsidRPr="00AC2ED1" w:rsidRDefault="00A9140A" w:rsidP="00726207">
            <w:pPr>
              <w:numPr>
                <w:ilvl w:val="0"/>
                <w:numId w:val="7"/>
              </w:numPr>
              <w:spacing w:before="240"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 xml:space="preserve">¿El artículo debería aprobarse </w:t>
            </w:r>
            <w:r w:rsidR="001D47B4" w:rsidRPr="00AC2ED1">
              <w:rPr>
                <w:rFonts w:ascii="Arial" w:hAnsi="Arial" w:cs="Arial"/>
                <w:b/>
                <w:sz w:val="22"/>
                <w:szCs w:val="22"/>
              </w:rPr>
              <w:t>para su publicación?  (escoja so</w:t>
            </w:r>
            <w:r w:rsidRPr="00AC2ED1">
              <w:rPr>
                <w:rFonts w:ascii="Arial" w:hAnsi="Arial" w:cs="Arial"/>
                <w:b/>
                <w:sz w:val="22"/>
                <w:szCs w:val="22"/>
              </w:rPr>
              <w:t>lo una opción)</w:t>
            </w:r>
          </w:p>
          <w:p w14:paraId="60886445" w14:textId="5664AC46" w:rsidR="00A9140A" w:rsidRPr="00AC2ED1" w:rsidRDefault="00F01D26" w:rsidP="0072620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33557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840" w:rsidRPr="00AC2ED1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033840" w:rsidRPr="00AC2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A0CB5" w:rsidRPr="00AC2ED1">
              <w:rPr>
                <w:rFonts w:ascii="Arial" w:hAnsi="Arial" w:cs="Arial"/>
                <w:sz w:val="22"/>
                <w:szCs w:val="22"/>
                <w:lang w:eastAsia="en-US"/>
              </w:rPr>
              <w:t>Sí</w:t>
            </w:r>
            <w:r w:rsidR="00A9140A" w:rsidRPr="00AC2ED1">
              <w:rPr>
                <w:rFonts w:ascii="Arial" w:hAnsi="Arial" w:cs="Arial"/>
                <w:sz w:val="22"/>
                <w:szCs w:val="22"/>
                <w:lang w:eastAsia="en-US"/>
              </w:rPr>
              <w:t>, tal como está</w:t>
            </w:r>
            <w:r w:rsidR="00033840" w:rsidRPr="00AC2ED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6B7B929D" w14:textId="4DD73463" w:rsidR="00A9140A" w:rsidRPr="00AC2ED1" w:rsidRDefault="00F01D26" w:rsidP="0072620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20901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840" w:rsidRPr="00AC2ED1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033840" w:rsidRPr="00AC2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A0CB5" w:rsidRPr="00AC2ED1">
              <w:rPr>
                <w:rFonts w:ascii="Arial" w:hAnsi="Arial" w:cs="Arial"/>
                <w:sz w:val="22"/>
                <w:szCs w:val="22"/>
                <w:lang w:eastAsia="en-US"/>
              </w:rPr>
              <w:t>Sí</w:t>
            </w:r>
            <w:r w:rsidR="00A9140A" w:rsidRPr="00AC2ED1">
              <w:rPr>
                <w:rFonts w:ascii="Arial" w:hAnsi="Arial" w:cs="Arial"/>
                <w:sz w:val="22"/>
                <w:szCs w:val="22"/>
                <w:lang w:eastAsia="en-US"/>
              </w:rPr>
              <w:t>, con modificaciones mayore</w:t>
            </w:r>
            <w:r w:rsidR="00033840" w:rsidRPr="00AC2ED1">
              <w:rPr>
                <w:rFonts w:ascii="Arial" w:hAnsi="Arial" w:cs="Arial"/>
                <w:sz w:val="22"/>
                <w:szCs w:val="22"/>
                <w:lang w:eastAsia="en-US"/>
              </w:rPr>
              <w:t>s.</w:t>
            </w:r>
          </w:p>
          <w:p w14:paraId="7EB49248" w14:textId="5CF0C7AF" w:rsidR="00A9140A" w:rsidRPr="00AC2ED1" w:rsidRDefault="00F01D26" w:rsidP="0072620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Arial" w:hAnsi="Arial" w:cs="Arial"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-64604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840" w:rsidRPr="00AC2ED1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033840" w:rsidRPr="00AC2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2A0CB5" w:rsidRPr="00AC2ED1">
              <w:rPr>
                <w:rFonts w:ascii="Arial" w:hAnsi="Arial" w:cs="Arial"/>
                <w:sz w:val="22"/>
                <w:szCs w:val="22"/>
                <w:lang w:eastAsia="en-US"/>
              </w:rPr>
              <w:t>Sí</w:t>
            </w:r>
            <w:r w:rsidR="00A9140A" w:rsidRPr="00AC2ED1">
              <w:rPr>
                <w:rFonts w:ascii="Arial" w:hAnsi="Arial" w:cs="Arial"/>
                <w:sz w:val="22"/>
                <w:szCs w:val="22"/>
                <w:lang w:eastAsia="en-US"/>
              </w:rPr>
              <w:t>, con modificaciones menores</w:t>
            </w:r>
            <w:r w:rsidR="00033840" w:rsidRPr="00AC2ED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14:paraId="705CE118" w14:textId="30795F7A" w:rsidR="00A9140A" w:rsidRPr="00AC2ED1" w:rsidRDefault="00F01D26" w:rsidP="00726207">
            <w:pPr>
              <w:numPr>
                <w:ilvl w:val="0"/>
                <w:numId w:val="2"/>
              </w:numPr>
              <w:spacing w:line="276" w:lineRule="auto"/>
              <w:contextualSpacing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sdt>
              <w:sdtPr>
                <w:rPr>
                  <w:rFonts w:ascii="Arial" w:hAnsi="Arial" w:cs="Arial"/>
                  <w:sz w:val="22"/>
                  <w:szCs w:val="22"/>
                  <w:lang w:eastAsia="en-US"/>
                </w:rPr>
                <w:id w:val="-100466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3840" w:rsidRPr="00AC2ED1">
                  <w:rPr>
                    <w:rFonts w:ascii="Segoe UI Symbol" w:eastAsia="MS Gothic" w:hAnsi="Segoe UI Symbol" w:cs="Segoe UI Symbol"/>
                    <w:sz w:val="22"/>
                    <w:szCs w:val="22"/>
                    <w:lang w:eastAsia="en-US"/>
                  </w:rPr>
                  <w:t>☐</w:t>
                </w:r>
              </w:sdtContent>
            </w:sdt>
            <w:r w:rsidR="00033840" w:rsidRPr="00AC2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  <w:r w:rsidR="00A9140A" w:rsidRPr="00AC2ED1">
              <w:rPr>
                <w:rFonts w:ascii="Arial" w:hAnsi="Arial" w:cs="Arial"/>
                <w:sz w:val="22"/>
                <w:szCs w:val="22"/>
                <w:lang w:eastAsia="en-US"/>
              </w:rPr>
              <w:t>No</w:t>
            </w:r>
            <w:r w:rsidR="0072633C" w:rsidRPr="00AC2ED1"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  <w:r w:rsidR="00A9140A" w:rsidRPr="00AC2ED1">
              <w:rPr>
                <w:rFonts w:ascii="Arial" w:hAnsi="Arial" w:cs="Arial"/>
                <w:sz w:val="22"/>
                <w:szCs w:val="22"/>
                <w:lang w:eastAsia="en-US"/>
              </w:rPr>
              <w:t xml:space="preserve"> </w:t>
            </w:r>
          </w:p>
          <w:p w14:paraId="3634492F" w14:textId="77777777" w:rsidR="00A9140A" w:rsidRPr="00AC2ED1" w:rsidRDefault="00A9140A" w:rsidP="00726207">
            <w:pPr>
              <w:spacing w:line="276" w:lineRule="auto"/>
              <w:contextualSpacing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8A6014" w:rsidRPr="00AC2ED1" w14:paraId="576AF8FE" w14:textId="77777777" w:rsidTr="00892774">
        <w:tc>
          <w:tcPr>
            <w:tcW w:w="9779" w:type="dxa"/>
            <w:gridSpan w:val="2"/>
            <w:shd w:val="clear" w:color="auto" w:fill="auto"/>
          </w:tcPr>
          <w:p w14:paraId="04AFCDA2" w14:textId="498C0BD9" w:rsidR="008A6014" w:rsidRPr="00AC2ED1" w:rsidRDefault="008A6014" w:rsidP="007262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77070A1" w14:textId="77777777" w:rsidR="008A6014" w:rsidRPr="00AC2ED1" w:rsidRDefault="008A6014" w:rsidP="007262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9DB3D7" w14:textId="77777777" w:rsidR="008A6014" w:rsidRPr="00AC2ED1" w:rsidRDefault="008A6014" w:rsidP="007262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>FIRMA:</w:t>
            </w:r>
          </w:p>
          <w:p w14:paraId="400939C3" w14:textId="77777777" w:rsidR="008A6014" w:rsidRPr="00AC2ED1" w:rsidRDefault="008A6014" w:rsidP="007262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F9D4F1" w14:textId="77777777" w:rsidR="008A6014" w:rsidRPr="00AC2ED1" w:rsidRDefault="008A6014" w:rsidP="007262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61FDF" w:rsidRPr="00AC2ED1" w14:paraId="09E2D012" w14:textId="77777777" w:rsidTr="00892774">
        <w:tc>
          <w:tcPr>
            <w:tcW w:w="9779" w:type="dxa"/>
            <w:gridSpan w:val="2"/>
            <w:shd w:val="clear" w:color="auto" w:fill="auto"/>
          </w:tcPr>
          <w:p w14:paraId="3DDF0124" w14:textId="77777777" w:rsidR="00C15E0B" w:rsidRPr="00AC2ED1" w:rsidRDefault="00061FDF" w:rsidP="00726207">
            <w:pPr>
              <w:spacing w:before="240"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Señor</w:t>
            </w:r>
            <w:r w:rsidR="00C8360E" w:rsidRPr="00AC2ED1">
              <w:rPr>
                <w:rFonts w:ascii="Arial" w:hAnsi="Arial" w:cs="Arial"/>
                <w:sz w:val="22"/>
                <w:szCs w:val="22"/>
              </w:rPr>
              <w:t>(a)</w:t>
            </w:r>
            <w:r w:rsidRPr="00AC2ED1">
              <w:rPr>
                <w:rFonts w:ascii="Arial" w:hAnsi="Arial" w:cs="Arial"/>
                <w:sz w:val="22"/>
                <w:szCs w:val="22"/>
              </w:rPr>
              <w:t xml:space="preserve"> evaluador</w:t>
            </w:r>
            <w:r w:rsidR="00C8360E" w:rsidRPr="00AC2ED1">
              <w:rPr>
                <w:rFonts w:ascii="Arial" w:hAnsi="Arial" w:cs="Arial"/>
                <w:sz w:val="22"/>
                <w:szCs w:val="22"/>
              </w:rPr>
              <w:t>(a)</w:t>
            </w:r>
            <w:r w:rsidR="00BC7F98" w:rsidRPr="00AC2ED1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2F3B85E4" w14:textId="3B50A011" w:rsidR="00061FDF" w:rsidRPr="00AC2ED1" w:rsidRDefault="00B12666" w:rsidP="00726207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AC2ED1">
              <w:rPr>
                <w:rFonts w:ascii="Arial" w:hAnsi="Arial" w:cs="Arial"/>
                <w:sz w:val="22"/>
                <w:szCs w:val="22"/>
              </w:rPr>
              <w:t>L</w:t>
            </w:r>
            <w:r w:rsidR="00061FDF" w:rsidRPr="00AC2ED1">
              <w:rPr>
                <w:rFonts w:ascii="Arial" w:hAnsi="Arial" w:cs="Arial"/>
                <w:sz w:val="22"/>
                <w:szCs w:val="22"/>
              </w:rPr>
              <w:t>e solicitamos hacer correcciones, objeciones y comentarios adicionales en el mismo texto del manuscrito</w:t>
            </w:r>
            <w:r w:rsidR="0028641A" w:rsidRPr="00AC2ED1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198C3E11" w14:textId="77777777" w:rsidR="00081F85" w:rsidRPr="00AC2ED1" w:rsidRDefault="00081F85" w:rsidP="00726207">
            <w:pPr>
              <w:spacing w:line="276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435DB88" w14:textId="747107C3" w:rsidR="00061FDF" w:rsidRPr="00AC2ED1" w:rsidRDefault="00081F85" w:rsidP="007262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AC2ED1">
              <w:rPr>
                <w:rFonts w:ascii="Arial" w:hAnsi="Arial" w:cs="Arial"/>
                <w:b/>
                <w:sz w:val="22"/>
                <w:szCs w:val="22"/>
              </w:rPr>
              <w:t xml:space="preserve">El Comité Editorial </w:t>
            </w:r>
            <w:r w:rsidR="00F068E7">
              <w:rPr>
                <w:rFonts w:ascii="Arial" w:hAnsi="Arial" w:cs="Arial"/>
                <w:b/>
                <w:sz w:val="22"/>
                <w:szCs w:val="22"/>
              </w:rPr>
              <w:t xml:space="preserve">y Científico </w:t>
            </w:r>
            <w:r w:rsidRPr="00AC2ED1">
              <w:rPr>
                <w:rFonts w:ascii="Arial" w:hAnsi="Arial" w:cs="Arial"/>
                <w:b/>
                <w:sz w:val="22"/>
                <w:szCs w:val="22"/>
              </w:rPr>
              <w:t>valora y agradece enormemente su labor de evaluación</w:t>
            </w:r>
            <w:r w:rsidR="002E688B" w:rsidRPr="00AC2ED1">
              <w:rPr>
                <w:rFonts w:ascii="Arial" w:hAnsi="Arial" w:cs="Arial"/>
                <w:b/>
                <w:sz w:val="22"/>
                <w:szCs w:val="22"/>
              </w:rPr>
              <w:t xml:space="preserve"> y colaboración con la revista.</w:t>
            </w:r>
            <w:r w:rsidR="00594DA6" w:rsidRPr="00AC2ED1">
              <w:rPr>
                <w:rFonts w:ascii="Arial" w:hAnsi="Arial" w:cs="Arial"/>
                <w:b/>
                <w:sz w:val="22"/>
                <w:szCs w:val="22"/>
              </w:rPr>
              <w:t xml:space="preserve"> Esperamos contar nuevamente con su concepto.</w:t>
            </w:r>
          </w:p>
          <w:p w14:paraId="1133C394" w14:textId="77777777" w:rsidR="00876A68" w:rsidRPr="00AC2ED1" w:rsidRDefault="00876A68" w:rsidP="00726207">
            <w:pPr>
              <w:spacing w:line="276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5D550B11" w14:textId="77777777" w:rsidR="009E61B1" w:rsidRPr="00AC2ED1" w:rsidRDefault="009E61B1" w:rsidP="00726207">
      <w:pPr>
        <w:spacing w:line="276" w:lineRule="auto"/>
        <w:rPr>
          <w:rFonts w:ascii="Arial" w:hAnsi="Arial" w:cs="Arial"/>
          <w:sz w:val="22"/>
          <w:szCs w:val="22"/>
        </w:rPr>
      </w:pPr>
    </w:p>
    <w:p w14:paraId="229684C9" w14:textId="77777777" w:rsidR="009E61B1" w:rsidRPr="00AC2ED1" w:rsidRDefault="009E61B1" w:rsidP="009E61B1">
      <w:pPr>
        <w:rPr>
          <w:rFonts w:ascii="Arial" w:hAnsi="Arial" w:cs="Arial"/>
          <w:sz w:val="22"/>
          <w:szCs w:val="22"/>
        </w:rPr>
      </w:pPr>
    </w:p>
    <w:p w14:paraId="0370E54B" w14:textId="77777777" w:rsidR="009E61B1" w:rsidRPr="00AC2ED1" w:rsidRDefault="009E61B1" w:rsidP="009E61B1">
      <w:pPr>
        <w:rPr>
          <w:rFonts w:ascii="Arial" w:hAnsi="Arial" w:cs="Arial"/>
          <w:sz w:val="22"/>
          <w:szCs w:val="22"/>
        </w:rPr>
      </w:pPr>
    </w:p>
    <w:p w14:paraId="1D1932A8" w14:textId="4CD8DD2E" w:rsidR="004D3A7D" w:rsidRPr="00AC2ED1" w:rsidRDefault="004D3A7D" w:rsidP="009E61B1">
      <w:pPr>
        <w:ind w:firstLine="708"/>
        <w:rPr>
          <w:rFonts w:ascii="Arial" w:hAnsi="Arial" w:cs="Arial"/>
          <w:sz w:val="22"/>
          <w:szCs w:val="22"/>
        </w:rPr>
      </w:pPr>
    </w:p>
    <w:sectPr w:rsidR="004D3A7D" w:rsidRPr="00AC2ED1" w:rsidSect="002A5713">
      <w:headerReference w:type="default" r:id="rId10"/>
      <w:footerReference w:type="default" r:id="rId11"/>
      <w:pgSz w:w="12240" w:h="15840" w:code="1"/>
      <w:pgMar w:top="1417" w:right="991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7C6A26" w14:textId="77777777" w:rsidR="0081554B" w:rsidRDefault="0081554B" w:rsidP="00983C14">
      <w:r>
        <w:separator/>
      </w:r>
    </w:p>
  </w:endnote>
  <w:endnote w:type="continuationSeparator" w:id="0">
    <w:p w14:paraId="54D0926F" w14:textId="77777777" w:rsidR="0081554B" w:rsidRDefault="0081554B" w:rsidP="00983C14">
      <w:r>
        <w:continuationSeparator/>
      </w:r>
    </w:p>
  </w:endnote>
  <w:endnote w:type="continuationNotice" w:id="1">
    <w:p w14:paraId="5889B63D" w14:textId="77777777" w:rsidR="0081554B" w:rsidRDefault="008155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Bskvll BT">
    <w:altName w:val="NewBskvll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color w:val="auto"/>
        <w:sz w:val="20"/>
      </w:rPr>
      <w:id w:val="107401069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color w:val="auto"/>
            <w:sz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EA6B45C" w14:textId="664D7790" w:rsidR="00116C6B" w:rsidRPr="00116C6B" w:rsidRDefault="00116C6B">
            <w:pPr>
              <w:pStyle w:val="Piedepgina"/>
              <w:jc w:val="right"/>
              <w:rPr>
                <w:rFonts w:ascii="Arial" w:hAnsi="Arial" w:cs="Arial"/>
                <w:color w:val="auto"/>
                <w:sz w:val="20"/>
              </w:rPr>
            </w:pPr>
            <w:r w:rsidRPr="00116C6B">
              <w:rPr>
                <w:rFonts w:ascii="Arial" w:hAnsi="Arial" w:cs="Arial"/>
                <w:color w:val="auto"/>
                <w:sz w:val="20"/>
                <w:lang w:val="es-ES"/>
              </w:rPr>
              <w:t xml:space="preserve">Página </w:t>
            </w:r>
            <w:r w:rsidRPr="00116C6B">
              <w:rPr>
                <w:rFonts w:ascii="Arial" w:hAnsi="Arial" w:cs="Arial"/>
                <w:b/>
                <w:bCs/>
                <w:color w:val="auto"/>
                <w:sz w:val="20"/>
                <w:lang w:val="es-ES"/>
              </w:rPr>
              <w:t>2</w:t>
            </w:r>
            <w:r w:rsidRPr="00116C6B">
              <w:rPr>
                <w:rFonts w:ascii="Arial" w:hAnsi="Arial" w:cs="Arial"/>
                <w:color w:val="auto"/>
                <w:sz w:val="20"/>
                <w:lang w:val="es-ES"/>
              </w:rPr>
              <w:t xml:space="preserve"> de </w:t>
            </w:r>
            <w:r w:rsidRPr="00116C6B">
              <w:rPr>
                <w:rFonts w:ascii="Arial" w:hAnsi="Arial" w:cs="Arial"/>
                <w:b/>
                <w:bCs/>
                <w:color w:val="auto"/>
                <w:sz w:val="20"/>
                <w:lang w:val="es-ES"/>
              </w:rPr>
              <w:t>2</w:t>
            </w:r>
          </w:p>
        </w:sdtContent>
      </w:sdt>
    </w:sdtContent>
  </w:sdt>
  <w:p w14:paraId="0ED13945" w14:textId="77777777" w:rsidR="00116C6B" w:rsidRDefault="00116C6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CC4119" w14:textId="77777777" w:rsidR="0081554B" w:rsidRDefault="0081554B" w:rsidP="00983C14">
      <w:r>
        <w:separator/>
      </w:r>
    </w:p>
  </w:footnote>
  <w:footnote w:type="continuationSeparator" w:id="0">
    <w:p w14:paraId="3556D70F" w14:textId="77777777" w:rsidR="0081554B" w:rsidRDefault="0081554B" w:rsidP="00983C14">
      <w:r>
        <w:continuationSeparator/>
      </w:r>
    </w:p>
  </w:footnote>
  <w:footnote w:type="continuationNotice" w:id="1">
    <w:p w14:paraId="13D210F4" w14:textId="77777777" w:rsidR="0081554B" w:rsidRDefault="008155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jc w:val="center"/>
      <w:tblLook w:val="01E0" w:firstRow="1" w:lastRow="1" w:firstColumn="1" w:lastColumn="1" w:noHBand="0" w:noVBand="0"/>
    </w:tblPr>
    <w:tblGrid>
      <w:gridCol w:w="2646"/>
      <w:gridCol w:w="5269"/>
      <w:gridCol w:w="2058"/>
    </w:tblGrid>
    <w:tr w:rsidR="00116C6B" w14:paraId="62170550" w14:textId="77777777" w:rsidTr="00116C6B">
      <w:trPr>
        <w:trHeight w:val="419"/>
        <w:jc w:val="center"/>
      </w:trPr>
      <w:tc>
        <w:tcPr>
          <w:tcW w:w="1208" w:type="pct"/>
          <w:vMerge w:val="restart"/>
          <w:vAlign w:val="center"/>
          <w:hideMark/>
        </w:tcPr>
        <w:p w14:paraId="681F8B6D" w14:textId="77777777" w:rsidR="00116C6B" w:rsidRDefault="00116C6B" w:rsidP="00116C6B">
          <w:pPr>
            <w:pStyle w:val="Encabezado"/>
            <w:spacing w:line="256" w:lineRule="auto"/>
            <w:rPr>
              <w:rFonts w:ascii="Arial" w:hAnsi="Arial" w:cs="Arial"/>
              <w:b/>
              <w:szCs w:val="24"/>
            </w:rPr>
          </w:pPr>
          <w:r>
            <w:rPr>
              <w:rFonts w:ascii="Arial" w:hAnsi="Arial" w:cs="Arial"/>
              <w:b/>
              <w:noProof/>
              <w:szCs w:val="24"/>
              <w:lang w:eastAsia="es-CO"/>
            </w:rPr>
            <w:drawing>
              <wp:inline distT="0" distB="0" distL="0" distR="0" wp14:anchorId="1BA9B5F9" wp14:editId="112EDE90">
                <wp:extent cx="1536700" cy="390525"/>
                <wp:effectExtent l="0" t="0" r="6350" b="9525"/>
                <wp:docPr id="3" name="Imagen 3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36700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701" w:type="pct"/>
          <w:vMerge w:val="restart"/>
          <w:vAlign w:val="center"/>
          <w:hideMark/>
        </w:tcPr>
        <w:p w14:paraId="25DE4DCE" w14:textId="77777777" w:rsidR="00116C6B" w:rsidRPr="00AE3635" w:rsidRDefault="00116C6B" w:rsidP="00116C6B">
          <w:pPr>
            <w:pStyle w:val="TableParagraph"/>
            <w:kinsoku w:val="0"/>
            <w:overflowPunct w:val="0"/>
            <w:spacing w:line="276" w:lineRule="auto"/>
            <w:ind w:left="54" w:right="48" w:firstLine="4"/>
            <w:jc w:val="center"/>
            <w:rPr>
              <w:rFonts w:ascii="Arial" w:hAnsi="Arial" w:cs="Arial"/>
              <w:b/>
              <w:bCs/>
              <w:spacing w:val="-6"/>
              <w:sz w:val="22"/>
              <w:szCs w:val="22"/>
            </w:rPr>
          </w:pPr>
          <w:r>
            <w:rPr>
              <w:rFonts w:ascii="Arial" w:hAnsi="Arial" w:cs="Arial"/>
              <w:b/>
              <w:bCs/>
              <w:spacing w:val="-6"/>
              <w:sz w:val="22"/>
              <w:szCs w:val="22"/>
            </w:rPr>
            <w:t>FORMULARIO DE EVALUACIÓN</w:t>
          </w:r>
        </w:p>
        <w:p w14:paraId="5C5B999F" w14:textId="77777777" w:rsidR="00116C6B" w:rsidRPr="00AE3635" w:rsidRDefault="00116C6B" w:rsidP="00116C6B">
          <w:pPr>
            <w:pStyle w:val="TableParagraph"/>
            <w:kinsoku w:val="0"/>
            <w:overflowPunct w:val="0"/>
            <w:spacing w:line="276" w:lineRule="auto"/>
            <w:ind w:left="-383" w:right="48" w:firstLine="441"/>
            <w:jc w:val="center"/>
            <w:rPr>
              <w:rFonts w:ascii="Arial" w:hAnsi="Arial" w:cs="Arial"/>
              <w:b/>
              <w:bCs/>
              <w:spacing w:val="-6"/>
              <w:sz w:val="22"/>
              <w:szCs w:val="22"/>
            </w:rPr>
          </w:pPr>
          <w:r w:rsidRPr="00AE3635">
            <w:rPr>
              <w:rFonts w:ascii="Arial" w:hAnsi="Arial" w:cs="Arial"/>
              <w:b/>
              <w:bCs/>
              <w:spacing w:val="-6"/>
              <w:sz w:val="22"/>
              <w:szCs w:val="22"/>
            </w:rPr>
            <w:t>DE ARTÍCULO PARA SU PUBLICACIÓN</w:t>
          </w:r>
        </w:p>
        <w:p w14:paraId="1D34D1BB" w14:textId="2CB359FD" w:rsidR="00116C6B" w:rsidRPr="0092257D" w:rsidRDefault="00116C6B" w:rsidP="00D474AC">
          <w:pPr>
            <w:pStyle w:val="TableParagraph"/>
            <w:kinsoku w:val="0"/>
            <w:overflowPunct w:val="0"/>
            <w:spacing w:line="276" w:lineRule="auto"/>
            <w:ind w:left="54" w:right="48" w:firstLine="4"/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B433E9">
            <w:rPr>
              <w:rFonts w:ascii="Arial" w:hAnsi="Arial" w:cs="Arial"/>
              <w:b/>
              <w:bCs/>
              <w:spacing w:val="-6"/>
              <w:sz w:val="22"/>
              <w:szCs w:val="22"/>
            </w:rPr>
            <w:t>EN LA RHS-REVISTA HUMANISMO Y SOCIEDAD</w:t>
          </w:r>
        </w:p>
      </w:tc>
      <w:tc>
        <w:tcPr>
          <w:tcW w:w="1091" w:type="pct"/>
          <w:vAlign w:val="center"/>
          <w:hideMark/>
        </w:tcPr>
        <w:p w14:paraId="0E5EB373" w14:textId="13EE50A6" w:rsidR="00116C6B" w:rsidRPr="0092257D" w:rsidRDefault="00116C6B" w:rsidP="00116C6B">
          <w:pPr>
            <w:rPr>
              <w:rFonts w:ascii="Arial" w:hAnsi="Arial" w:cs="Arial"/>
              <w:b/>
            </w:rPr>
          </w:pPr>
        </w:p>
      </w:tc>
    </w:tr>
    <w:tr w:rsidR="00116C6B" w14:paraId="271099EF" w14:textId="77777777" w:rsidTr="00116C6B">
      <w:trPr>
        <w:trHeight w:val="355"/>
        <w:jc w:val="center"/>
      </w:trPr>
      <w:tc>
        <w:tcPr>
          <w:tcW w:w="1208" w:type="pct"/>
          <w:vMerge/>
          <w:vAlign w:val="center"/>
          <w:hideMark/>
        </w:tcPr>
        <w:p w14:paraId="2833B34B" w14:textId="77777777" w:rsidR="00116C6B" w:rsidRDefault="00116C6B" w:rsidP="00116C6B">
          <w:pPr>
            <w:rPr>
              <w:rFonts w:ascii="Arial" w:hAnsi="Arial" w:cs="Arial"/>
              <w:b/>
              <w:sz w:val="24"/>
              <w:szCs w:val="24"/>
              <w:lang w:eastAsia="en-US"/>
            </w:rPr>
          </w:pPr>
        </w:p>
      </w:tc>
      <w:tc>
        <w:tcPr>
          <w:tcW w:w="2701" w:type="pct"/>
          <w:vMerge/>
          <w:vAlign w:val="center"/>
          <w:hideMark/>
        </w:tcPr>
        <w:p w14:paraId="627206EE" w14:textId="77777777" w:rsidR="00116C6B" w:rsidRDefault="00116C6B" w:rsidP="00116C6B">
          <w:pPr>
            <w:rPr>
              <w:rFonts w:ascii="Arial" w:hAnsi="Arial" w:cs="Arial"/>
              <w:b/>
              <w:sz w:val="24"/>
              <w:szCs w:val="24"/>
              <w:lang w:eastAsia="en-US"/>
            </w:rPr>
          </w:pPr>
        </w:p>
      </w:tc>
      <w:tc>
        <w:tcPr>
          <w:tcW w:w="1091" w:type="pct"/>
          <w:vAlign w:val="center"/>
          <w:hideMark/>
        </w:tcPr>
        <w:p w14:paraId="4B80CBA0" w14:textId="3898A20F" w:rsidR="00116C6B" w:rsidRPr="0092257D" w:rsidRDefault="00116C6B" w:rsidP="00116C6B">
          <w:pPr>
            <w:rPr>
              <w:rFonts w:ascii="Arial" w:hAnsi="Arial" w:cs="Arial"/>
              <w:b/>
              <w:lang w:val="es-MX"/>
            </w:rPr>
          </w:pPr>
        </w:p>
      </w:tc>
    </w:tr>
    <w:tr w:rsidR="00116C6B" w14:paraId="1ACBE8AB" w14:textId="77777777" w:rsidTr="00116C6B">
      <w:trPr>
        <w:trHeight w:val="362"/>
        <w:jc w:val="center"/>
      </w:trPr>
      <w:tc>
        <w:tcPr>
          <w:tcW w:w="1208" w:type="pct"/>
          <w:vMerge/>
          <w:vAlign w:val="center"/>
          <w:hideMark/>
        </w:tcPr>
        <w:p w14:paraId="42EE3360" w14:textId="77777777" w:rsidR="00116C6B" w:rsidRDefault="00116C6B" w:rsidP="00116C6B">
          <w:pPr>
            <w:rPr>
              <w:rFonts w:ascii="Arial" w:hAnsi="Arial" w:cs="Arial"/>
              <w:b/>
              <w:sz w:val="24"/>
              <w:szCs w:val="24"/>
              <w:lang w:eastAsia="en-US"/>
            </w:rPr>
          </w:pPr>
        </w:p>
      </w:tc>
      <w:tc>
        <w:tcPr>
          <w:tcW w:w="2701" w:type="pct"/>
          <w:vMerge/>
          <w:vAlign w:val="center"/>
          <w:hideMark/>
        </w:tcPr>
        <w:p w14:paraId="4735C3A4" w14:textId="77777777" w:rsidR="00116C6B" w:rsidRDefault="00116C6B" w:rsidP="00116C6B">
          <w:pPr>
            <w:rPr>
              <w:rFonts w:ascii="Arial" w:hAnsi="Arial" w:cs="Arial"/>
              <w:b/>
              <w:sz w:val="24"/>
              <w:szCs w:val="24"/>
              <w:lang w:eastAsia="en-US"/>
            </w:rPr>
          </w:pPr>
        </w:p>
      </w:tc>
      <w:tc>
        <w:tcPr>
          <w:tcW w:w="1091" w:type="pct"/>
          <w:vAlign w:val="center"/>
          <w:hideMark/>
        </w:tcPr>
        <w:p w14:paraId="749F3547" w14:textId="7CAAD911" w:rsidR="00116C6B" w:rsidRPr="0092257D" w:rsidRDefault="00116C6B" w:rsidP="00116C6B">
          <w:pPr>
            <w:rPr>
              <w:rFonts w:ascii="Arial" w:hAnsi="Arial" w:cs="Arial"/>
              <w:b/>
            </w:rPr>
          </w:pPr>
          <w:r w:rsidRPr="0092257D">
            <w:rPr>
              <w:rFonts w:ascii="Arial" w:hAnsi="Arial" w:cs="Arial"/>
              <w:b/>
            </w:rPr>
            <w:t xml:space="preserve">Fecha. </w:t>
          </w:r>
          <w:r w:rsidR="002A0058">
            <w:rPr>
              <w:rFonts w:ascii="Arial" w:hAnsi="Arial" w:cs="Arial"/>
              <w:b/>
            </w:rPr>
            <w:t>28/04/2022</w:t>
          </w:r>
        </w:p>
      </w:tc>
    </w:tr>
  </w:tbl>
  <w:p w14:paraId="16D2042D" w14:textId="249EF093" w:rsidR="00645F07" w:rsidRDefault="00645F07">
    <w:pPr>
      <w:pStyle w:val="Encabezado"/>
    </w:pPr>
  </w:p>
  <w:p w14:paraId="00800110" w14:textId="77777777" w:rsidR="00116C6B" w:rsidRPr="00116C6B" w:rsidRDefault="00116C6B">
    <w:pPr>
      <w:pStyle w:val="Encabezado"/>
      <w:rPr>
        <w:sz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55C5B"/>
    <w:multiLevelType w:val="hybridMultilevel"/>
    <w:tmpl w:val="D0141FD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661C61"/>
    <w:multiLevelType w:val="hybridMultilevel"/>
    <w:tmpl w:val="E584B42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5C4644A"/>
    <w:multiLevelType w:val="hybridMultilevel"/>
    <w:tmpl w:val="60C8308A"/>
    <w:lvl w:ilvl="0" w:tplc="AB1004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061C80"/>
    <w:multiLevelType w:val="hybridMultilevel"/>
    <w:tmpl w:val="2B14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BA07E9"/>
    <w:multiLevelType w:val="hybridMultilevel"/>
    <w:tmpl w:val="682608C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D25D26"/>
    <w:multiLevelType w:val="hybridMultilevel"/>
    <w:tmpl w:val="A3268512"/>
    <w:lvl w:ilvl="0" w:tplc="AB1004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FB6869"/>
    <w:multiLevelType w:val="hybridMultilevel"/>
    <w:tmpl w:val="DED89720"/>
    <w:lvl w:ilvl="0" w:tplc="DB18DDF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E353BA"/>
    <w:multiLevelType w:val="hybridMultilevel"/>
    <w:tmpl w:val="4E30F708"/>
    <w:lvl w:ilvl="0" w:tplc="A5D203C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MX" w:vendorID="64" w:dllVersion="6" w:nlCheck="1" w:checkStyle="1"/>
  <w:activeWritingStyle w:appName="MSWord" w:lang="es-ES" w:vendorID="64" w:dllVersion="6" w:nlCheck="1" w:checkStyle="1"/>
  <w:activeWritingStyle w:appName="MSWord" w:lang="es-CO" w:vendorID="64" w:dllVersion="6" w:nlCheck="1" w:checkStyle="1"/>
  <w:activeWritingStyle w:appName="MSWord" w:lang="es-ES_tradnl" w:vendorID="64" w:dllVersion="6" w:nlCheck="1" w:checkStyle="1"/>
  <w:activeWritingStyle w:appName="MSWord" w:lang="es-ES" w:vendorID="64" w:dllVersion="4096" w:nlCheck="1" w:checkStyle="0"/>
  <w:activeWritingStyle w:appName="MSWord" w:lang="es-MX" w:vendorID="64" w:dllVersion="4096" w:nlCheck="1" w:checkStyle="0"/>
  <w:activeWritingStyle w:appName="MSWord" w:lang="en-US" w:vendorID="64" w:dllVersion="4096" w:nlCheck="1" w:checkStyle="0"/>
  <w:activeWritingStyle w:appName="MSWord" w:lang="pt-BR" w:vendorID="64" w:dllVersion="4096" w:nlCheck="1" w:checkStyle="0"/>
  <w:activeWritingStyle w:appName="MSWord" w:lang="es-CO" w:vendorID="64" w:dllVersion="4096" w:nlCheck="1" w:checkStyle="0"/>
  <w:activeWritingStyle w:appName="MSWord" w:lang="es-CO" w:vendorID="64" w:dllVersion="0" w:nlCheck="1" w:checkStyle="0"/>
  <w:activeWritingStyle w:appName="MSWord" w:lang="es-ES" w:vendorID="64" w:dllVersion="0" w:nlCheck="1" w:checkStyle="0"/>
  <w:activeWritingStyle w:appName="MSWord" w:lang="es-MX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C14"/>
    <w:rsid w:val="00001010"/>
    <w:rsid w:val="000127CE"/>
    <w:rsid w:val="000243BE"/>
    <w:rsid w:val="00033840"/>
    <w:rsid w:val="000370DE"/>
    <w:rsid w:val="00044525"/>
    <w:rsid w:val="00046291"/>
    <w:rsid w:val="00055E8B"/>
    <w:rsid w:val="00056316"/>
    <w:rsid w:val="00061FDF"/>
    <w:rsid w:val="00081F85"/>
    <w:rsid w:val="000B11DA"/>
    <w:rsid w:val="000B6986"/>
    <w:rsid w:val="000C2944"/>
    <w:rsid w:val="000E289F"/>
    <w:rsid w:val="000E7573"/>
    <w:rsid w:val="000F4B6A"/>
    <w:rsid w:val="000F7B1F"/>
    <w:rsid w:val="00116C6B"/>
    <w:rsid w:val="001356E6"/>
    <w:rsid w:val="00135E96"/>
    <w:rsid w:val="001442C5"/>
    <w:rsid w:val="001502F0"/>
    <w:rsid w:val="00150D21"/>
    <w:rsid w:val="00154A42"/>
    <w:rsid w:val="001615A1"/>
    <w:rsid w:val="00176829"/>
    <w:rsid w:val="00196CB9"/>
    <w:rsid w:val="001A56C0"/>
    <w:rsid w:val="001B2AC3"/>
    <w:rsid w:val="001B3403"/>
    <w:rsid w:val="001B44FB"/>
    <w:rsid w:val="001B76F1"/>
    <w:rsid w:val="001D47B4"/>
    <w:rsid w:val="001D6612"/>
    <w:rsid w:val="001D6863"/>
    <w:rsid w:val="001F07D2"/>
    <w:rsid w:val="001F13BE"/>
    <w:rsid w:val="00203B9D"/>
    <w:rsid w:val="00217AF9"/>
    <w:rsid w:val="00251552"/>
    <w:rsid w:val="00251744"/>
    <w:rsid w:val="00264608"/>
    <w:rsid w:val="002659E6"/>
    <w:rsid w:val="0028641A"/>
    <w:rsid w:val="00290DF2"/>
    <w:rsid w:val="00291375"/>
    <w:rsid w:val="002A0058"/>
    <w:rsid w:val="002A0CB5"/>
    <w:rsid w:val="002A5713"/>
    <w:rsid w:val="002B4B43"/>
    <w:rsid w:val="002B5788"/>
    <w:rsid w:val="002B5AFA"/>
    <w:rsid w:val="002E688B"/>
    <w:rsid w:val="002F1302"/>
    <w:rsid w:val="003152DC"/>
    <w:rsid w:val="00331AE1"/>
    <w:rsid w:val="00350151"/>
    <w:rsid w:val="00376C6D"/>
    <w:rsid w:val="00385EE9"/>
    <w:rsid w:val="00390594"/>
    <w:rsid w:val="00390C8D"/>
    <w:rsid w:val="00392629"/>
    <w:rsid w:val="003A4B81"/>
    <w:rsid w:val="003A5B41"/>
    <w:rsid w:val="003B5079"/>
    <w:rsid w:val="003B7BE5"/>
    <w:rsid w:val="003C07FC"/>
    <w:rsid w:val="003C116D"/>
    <w:rsid w:val="003C1FE4"/>
    <w:rsid w:val="003C4F83"/>
    <w:rsid w:val="003C742E"/>
    <w:rsid w:val="003E3E3A"/>
    <w:rsid w:val="003E6997"/>
    <w:rsid w:val="00400F4C"/>
    <w:rsid w:val="00401D1D"/>
    <w:rsid w:val="00423B41"/>
    <w:rsid w:val="004320E8"/>
    <w:rsid w:val="00432552"/>
    <w:rsid w:val="004677EC"/>
    <w:rsid w:val="00467F5C"/>
    <w:rsid w:val="00473B6C"/>
    <w:rsid w:val="0049299D"/>
    <w:rsid w:val="00496343"/>
    <w:rsid w:val="00497334"/>
    <w:rsid w:val="00497DF2"/>
    <w:rsid w:val="004B5F2B"/>
    <w:rsid w:val="004B6465"/>
    <w:rsid w:val="004D3A7D"/>
    <w:rsid w:val="0050305A"/>
    <w:rsid w:val="00512B15"/>
    <w:rsid w:val="00517139"/>
    <w:rsid w:val="00525D74"/>
    <w:rsid w:val="00536DF2"/>
    <w:rsid w:val="00536DFE"/>
    <w:rsid w:val="00541EF0"/>
    <w:rsid w:val="005515CE"/>
    <w:rsid w:val="00561133"/>
    <w:rsid w:val="00564EF4"/>
    <w:rsid w:val="00565AC2"/>
    <w:rsid w:val="005704B0"/>
    <w:rsid w:val="00576AF9"/>
    <w:rsid w:val="00582C0E"/>
    <w:rsid w:val="00594DA6"/>
    <w:rsid w:val="00597B63"/>
    <w:rsid w:val="005A57A2"/>
    <w:rsid w:val="005B0F3F"/>
    <w:rsid w:val="005B17B5"/>
    <w:rsid w:val="005B6A7B"/>
    <w:rsid w:val="005C19A5"/>
    <w:rsid w:val="005C3276"/>
    <w:rsid w:val="005C6A1D"/>
    <w:rsid w:val="005E0606"/>
    <w:rsid w:val="005E5305"/>
    <w:rsid w:val="005F1134"/>
    <w:rsid w:val="005F706A"/>
    <w:rsid w:val="00602A61"/>
    <w:rsid w:val="0062723B"/>
    <w:rsid w:val="00627E1C"/>
    <w:rsid w:val="006302D1"/>
    <w:rsid w:val="0063479C"/>
    <w:rsid w:val="00634E23"/>
    <w:rsid w:val="006358D6"/>
    <w:rsid w:val="006454EF"/>
    <w:rsid w:val="00645F07"/>
    <w:rsid w:val="006505EE"/>
    <w:rsid w:val="00652EB2"/>
    <w:rsid w:val="006609AB"/>
    <w:rsid w:val="00673D0E"/>
    <w:rsid w:val="00675534"/>
    <w:rsid w:val="00681D7D"/>
    <w:rsid w:val="006914F9"/>
    <w:rsid w:val="006928DD"/>
    <w:rsid w:val="00697851"/>
    <w:rsid w:val="006A1CBA"/>
    <w:rsid w:val="006A6B10"/>
    <w:rsid w:val="006B4919"/>
    <w:rsid w:val="006C31EE"/>
    <w:rsid w:val="006D7BAD"/>
    <w:rsid w:val="006F7990"/>
    <w:rsid w:val="007213B0"/>
    <w:rsid w:val="00722955"/>
    <w:rsid w:val="00726207"/>
    <w:rsid w:val="0072633C"/>
    <w:rsid w:val="007309AE"/>
    <w:rsid w:val="00741526"/>
    <w:rsid w:val="00742F8F"/>
    <w:rsid w:val="00752F5C"/>
    <w:rsid w:val="00760B13"/>
    <w:rsid w:val="007623D3"/>
    <w:rsid w:val="00790C4D"/>
    <w:rsid w:val="007A03CA"/>
    <w:rsid w:val="007A292F"/>
    <w:rsid w:val="007A3D3A"/>
    <w:rsid w:val="007B799B"/>
    <w:rsid w:val="007C3A78"/>
    <w:rsid w:val="007F616A"/>
    <w:rsid w:val="00803A08"/>
    <w:rsid w:val="008073D8"/>
    <w:rsid w:val="0081120E"/>
    <w:rsid w:val="00812F13"/>
    <w:rsid w:val="008142F2"/>
    <w:rsid w:val="0081554B"/>
    <w:rsid w:val="00824968"/>
    <w:rsid w:val="00826BDA"/>
    <w:rsid w:val="00834E42"/>
    <w:rsid w:val="0084129A"/>
    <w:rsid w:val="00842612"/>
    <w:rsid w:val="00843DD6"/>
    <w:rsid w:val="0084573B"/>
    <w:rsid w:val="00860632"/>
    <w:rsid w:val="00876A68"/>
    <w:rsid w:val="00890794"/>
    <w:rsid w:val="00892774"/>
    <w:rsid w:val="008942FD"/>
    <w:rsid w:val="008A344C"/>
    <w:rsid w:val="008A6014"/>
    <w:rsid w:val="008A646A"/>
    <w:rsid w:val="008A7DFE"/>
    <w:rsid w:val="008B122C"/>
    <w:rsid w:val="008C127E"/>
    <w:rsid w:val="008C7C48"/>
    <w:rsid w:val="008D10B8"/>
    <w:rsid w:val="008D234D"/>
    <w:rsid w:val="008D2D3B"/>
    <w:rsid w:val="008D6147"/>
    <w:rsid w:val="008D6304"/>
    <w:rsid w:val="008E1022"/>
    <w:rsid w:val="008F177D"/>
    <w:rsid w:val="00902D11"/>
    <w:rsid w:val="00911BB5"/>
    <w:rsid w:val="00925669"/>
    <w:rsid w:val="009266C5"/>
    <w:rsid w:val="00927EB5"/>
    <w:rsid w:val="00941DBF"/>
    <w:rsid w:val="00942909"/>
    <w:rsid w:val="00943906"/>
    <w:rsid w:val="00945E5F"/>
    <w:rsid w:val="00952C7C"/>
    <w:rsid w:val="00954AE9"/>
    <w:rsid w:val="00965547"/>
    <w:rsid w:val="00967336"/>
    <w:rsid w:val="00970A12"/>
    <w:rsid w:val="00971DCC"/>
    <w:rsid w:val="009768FF"/>
    <w:rsid w:val="00982C48"/>
    <w:rsid w:val="00983C14"/>
    <w:rsid w:val="00986DF1"/>
    <w:rsid w:val="009925C7"/>
    <w:rsid w:val="00993A5C"/>
    <w:rsid w:val="009969B1"/>
    <w:rsid w:val="009A4128"/>
    <w:rsid w:val="009A74EC"/>
    <w:rsid w:val="009C2015"/>
    <w:rsid w:val="009C6A12"/>
    <w:rsid w:val="009D7014"/>
    <w:rsid w:val="009E61B1"/>
    <w:rsid w:val="009E7DF9"/>
    <w:rsid w:val="009F0BD6"/>
    <w:rsid w:val="009F50E5"/>
    <w:rsid w:val="00A03611"/>
    <w:rsid w:val="00A0747B"/>
    <w:rsid w:val="00A12EBD"/>
    <w:rsid w:val="00A15CA7"/>
    <w:rsid w:val="00A17FD6"/>
    <w:rsid w:val="00A20349"/>
    <w:rsid w:val="00A237C3"/>
    <w:rsid w:val="00A276A9"/>
    <w:rsid w:val="00A337BA"/>
    <w:rsid w:val="00A346C4"/>
    <w:rsid w:val="00A4326D"/>
    <w:rsid w:val="00A50F9F"/>
    <w:rsid w:val="00A53BD8"/>
    <w:rsid w:val="00A74310"/>
    <w:rsid w:val="00A834D0"/>
    <w:rsid w:val="00A9140A"/>
    <w:rsid w:val="00A93C0F"/>
    <w:rsid w:val="00AA4CF3"/>
    <w:rsid w:val="00AA5014"/>
    <w:rsid w:val="00AA795C"/>
    <w:rsid w:val="00AB10FE"/>
    <w:rsid w:val="00AB21A8"/>
    <w:rsid w:val="00AC2ED1"/>
    <w:rsid w:val="00AC2FB5"/>
    <w:rsid w:val="00AC7885"/>
    <w:rsid w:val="00AD705D"/>
    <w:rsid w:val="00AE01B2"/>
    <w:rsid w:val="00AE2733"/>
    <w:rsid w:val="00AE3314"/>
    <w:rsid w:val="00AF5A16"/>
    <w:rsid w:val="00B0747C"/>
    <w:rsid w:val="00B12666"/>
    <w:rsid w:val="00B131AA"/>
    <w:rsid w:val="00B146EC"/>
    <w:rsid w:val="00B15A51"/>
    <w:rsid w:val="00B36EF2"/>
    <w:rsid w:val="00B50CA3"/>
    <w:rsid w:val="00B5192C"/>
    <w:rsid w:val="00B73AC5"/>
    <w:rsid w:val="00BA4300"/>
    <w:rsid w:val="00BC395B"/>
    <w:rsid w:val="00BC7F98"/>
    <w:rsid w:val="00BE2417"/>
    <w:rsid w:val="00BE7EA9"/>
    <w:rsid w:val="00BF0557"/>
    <w:rsid w:val="00BF6324"/>
    <w:rsid w:val="00BF707A"/>
    <w:rsid w:val="00C04A15"/>
    <w:rsid w:val="00C07536"/>
    <w:rsid w:val="00C15E0B"/>
    <w:rsid w:val="00C16981"/>
    <w:rsid w:val="00C21DE7"/>
    <w:rsid w:val="00C31AD0"/>
    <w:rsid w:val="00C3245D"/>
    <w:rsid w:val="00C52E4E"/>
    <w:rsid w:val="00C60383"/>
    <w:rsid w:val="00C6262B"/>
    <w:rsid w:val="00C64507"/>
    <w:rsid w:val="00C64575"/>
    <w:rsid w:val="00C73786"/>
    <w:rsid w:val="00C768EA"/>
    <w:rsid w:val="00C77386"/>
    <w:rsid w:val="00C8360E"/>
    <w:rsid w:val="00CB3AEE"/>
    <w:rsid w:val="00CB563A"/>
    <w:rsid w:val="00CD3EB6"/>
    <w:rsid w:val="00CF16C7"/>
    <w:rsid w:val="00D02478"/>
    <w:rsid w:val="00D06C6C"/>
    <w:rsid w:val="00D10828"/>
    <w:rsid w:val="00D1694B"/>
    <w:rsid w:val="00D21F35"/>
    <w:rsid w:val="00D2615B"/>
    <w:rsid w:val="00D34BD4"/>
    <w:rsid w:val="00D45DAE"/>
    <w:rsid w:val="00D474AC"/>
    <w:rsid w:val="00D54585"/>
    <w:rsid w:val="00D74BAB"/>
    <w:rsid w:val="00D7552A"/>
    <w:rsid w:val="00D82BB9"/>
    <w:rsid w:val="00D837DF"/>
    <w:rsid w:val="00D84C72"/>
    <w:rsid w:val="00D92E00"/>
    <w:rsid w:val="00DA5BF3"/>
    <w:rsid w:val="00DB2F84"/>
    <w:rsid w:val="00DB4D2F"/>
    <w:rsid w:val="00DB660B"/>
    <w:rsid w:val="00DD18C8"/>
    <w:rsid w:val="00DD27A0"/>
    <w:rsid w:val="00DD552B"/>
    <w:rsid w:val="00DE099A"/>
    <w:rsid w:val="00DF3E5E"/>
    <w:rsid w:val="00DF58F1"/>
    <w:rsid w:val="00DF6D55"/>
    <w:rsid w:val="00E0004D"/>
    <w:rsid w:val="00E01044"/>
    <w:rsid w:val="00E06034"/>
    <w:rsid w:val="00E14CB9"/>
    <w:rsid w:val="00E16270"/>
    <w:rsid w:val="00E445F5"/>
    <w:rsid w:val="00E5330E"/>
    <w:rsid w:val="00E563B0"/>
    <w:rsid w:val="00E64357"/>
    <w:rsid w:val="00E7307D"/>
    <w:rsid w:val="00EC17E8"/>
    <w:rsid w:val="00EC271B"/>
    <w:rsid w:val="00ED060A"/>
    <w:rsid w:val="00ED06C4"/>
    <w:rsid w:val="00ED7416"/>
    <w:rsid w:val="00ED7856"/>
    <w:rsid w:val="00EE1D6A"/>
    <w:rsid w:val="00F01D26"/>
    <w:rsid w:val="00F03E53"/>
    <w:rsid w:val="00F068E7"/>
    <w:rsid w:val="00F06BDB"/>
    <w:rsid w:val="00F13068"/>
    <w:rsid w:val="00F3241A"/>
    <w:rsid w:val="00F345A5"/>
    <w:rsid w:val="00F36A26"/>
    <w:rsid w:val="00F4294D"/>
    <w:rsid w:val="00F6083D"/>
    <w:rsid w:val="00F6367D"/>
    <w:rsid w:val="00F71F5E"/>
    <w:rsid w:val="00F754F7"/>
    <w:rsid w:val="00F77DEB"/>
    <w:rsid w:val="00F829B3"/>
    <w:rsid w:val="00F90387"/>
    <w:rsid w:val="00F9189D"/>
    <w:rsid w:val="00F97770"/>
    <w:rsid w:val="00FB584A"/>
    <w:rsid w:val="00FC35F8"/>
    <w:rsid w:val="00FD5F8B"/>
    <w:rsid w:val="00FF2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EB0C2E"/>
  <w15:chartTrackingRefBased/>
  <w15:docId w15:val="{077ED494-2253-4245-B89C-B9E4B6E1C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27A0"/>
    <w:rPr>
      <w:rFonts w:ascii="Times New Roman" w:eastAsia="Times New Roman" w:hAnsi="Times New Roman"/>
      <w:lang w:eastAsia="es-ES"/>
    </w:rPr>
  </w:style>
  <w:style w:type="paragraph" w:styleId="Ttulo1">
    <w:name w:val="heading 1"/>
    <w:basedOn w:val="Normal"/>
    <w:next w:val="Normal"/>
    <w:link w:val="Ttulo1Car"/>
    <w:qFormat/>
    <w:rsid w:val="00983C14"/>
    <w:pPr>
      <w:keepNext/>
      <w:jc w:val="center"/>
      <w:outlineLvl w:val="0"/>
    </w:pPr>
    <w:rPr>
      <w:rFonts w:ascii="Arial" w:hAnsi="Arial"/>
      <w:sz w:val="28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983C14"/>
    <w:rPr>
      <w:rFonts w:ascii="Arial" w:eastAsia="Times New Roman" w:hAnsi="Arial" w:cs="Times New Roman"/>
      <w:sz w:val="28"/>
      <w:szCs w:val="20"/>
      <w:lang w:val="es-MX" w:eastAsia="es-ES"/>
    </w:rPr>
  </w:style>
  <w:style w:type="paragraph" w:styleId="Textoindependiente">
    <w:name w:val="Body Text"/>
    <w:basedOn w:val="Normal"/>
    <w:link w:val="TextoindependienteCar"/>
    <w:rsid w:val="00983C14"/>
    <w:pPr>
      <w:jc w:val="both"/>
    </w:pPr>
    <w:rPr>
      <w:rFonts w:ascii="Arial" w:hAnsi="Arial"/>
      <w:sz w:val="24"/>
      <w:lang w:val="es-MX"/>
    </w:rPr>
  </w:style>
  <w:style w:type="character" w:customStyle="1" w:styleId="TextoindependienteCar">
    <w:name w:val="Texto independiente Car"/>
    <w:link w:val="Textoindependiente"/>
    <w:rsid w:val="00983C14"/>
    <w:rPr>
      <w:rFonts w:ascii="Arial" w:eastAsia="Times New Roman" w:hAnsi="Arial" w:cs="Times New Roman"/>
      <w:sz w:val="24"/>
      <w:szCs w:val="20"/>
      <w:lang w:val="es-MX" w:eastAsia="es-ES"/>
    </w:rPr>
  </w:style>
  <w:style w:type="paragraph" w:styleId="Textonotapie">
    <w:name w:val="footnote text"/>
    <w:basedOn w:val="Normal"/>
    <w:link w:val="TextonotapieCar"/>
    <w:uiPriority w:val="99"/>
    <w:rsid w:val="00983C14"/>
  </w:style>
  <w:style w:type="character" w:customStyle="1" w:styleId="TextonotapieCar">
    <w:name w:val="Texto nota pie Car"/>
    <w:link w:val="Textonotapie"/>
    <w:uiPriority w:val="99"/>
    <w:rsid w:val="00983C14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uiPriority w:val="99"/>
    <w:rsid w:val="00983C14"/>
    <w:rPr>
      <w:vertAlign w:val="superscript"/>
    </w:rPr>
  </w:style>
  <w:style w:type="paragraph" w:styleId="Piedepgina">
    <w:name w:val="footer"/>
    <w:basedOn w:val="Normal"/>
    <w:link w:val="PiedepginaCar"/>
    <w:uiPriority w:val="99"/>
    <w:rsid w:val="00FF2FF5"/>
    <w:pPr>
      <w:tabs>
        <w:tab w:val="center" w:pos="4252"/>
        <w:tab w:val="right" w:pos="8504"/>
      </w:tabs>
    </w:pPr>
    <w:rPr>
      <w:rFonts w:ascii="Comic Sans MS" w:hAnsi="Comic Sans MS"/>
      <w:color w:val="666699"/>
      <w:sz w:val="24"/>
    </w:rPr>
  </w:style>
  <w:style w:type="character" w:customStyle="1" w:styleId="PiedepginaCar">
    <w:name w:val="Pie de página Car"/>
    <w:link w:val="Piedepgina"/>
    <w:uiPriority w:val="99"/>
    <w:rsid w:val="00FF2FF5"/>
    <w:rPr>
      <w:rFonts w:ascii="Comic Sans MS" w:eastAsia="Times New Roman" w:hAnsi="Comic Sans MS"/>
      <w:color w:val="666699"/>
      <w:sz w:val="24"/>
      <w:lang w:val="es-ES" w:eastAsia="es-ES"/>
    </w:rPr>
  </w:style>
  <w:style w:type="paragraph" w:customStyle="1" w:styleId="Sinespaciado1">
    <w:name w:val="Sin espaciado1"/>
    <w:rsid w:val="00FF2FF5"/>
    <w:rPr>
      <w:rFonts w:eastAsia="Times New Roman" w:cs="Calibr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nhideWhenUsed/>
    <w:rsid w:val="00645F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645F07"/>
    <w:rPr>
      <w:rFonts w:ascii="Times New Roman" w:eastAsia="Times New Roman" w:hAnsi="Times New Roman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45F0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45F07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59"/>
    <w:rsid w:val="00012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0603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customStyle="1" w:styleId="Pa9">
    <w:name w:val="Pa9"/>
    <w:basedOn w:val="Normal"/>
    <w:next w:val="Normal"/>
    <w:uiPriority w:val="99"/>
    <w:rsid w:val="006B4919"/>
    <w:pPr>
      <w:autoSpaceDE w:val="0"/>
      <w:autoSpaceDN w:val="0"/>
      <w:adjustRightInd w:val="0"/>
      <w:spacing w:after="180" w:line="201" w:lineRule="atLeast"/>
    </w:pPr>
    <w:rPr>
      <w:rFonts w:ascii="NewBskvll BT" w:eastAsia="Calibri" w:hAnsi="NewBskvll BT"/>
      <w:sz w:val="24"/>
      <w:szCs w:val="24"/>
      <w:lang w:eastAsia="en-US"/>
    </w:rPr>
  </w:style>
  <w:style w:type="character" w:styleId="Refdecomentario">
    <w:name w:val="annotation reference"/>
    <w:uiPriority w:val="99"/>
    <w:semiHidden/>
    <w:unhideWhenUsed/>
    <w:rsid w:val="00512B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12B15"/>
  </w:style>
  <w:style w:type="character" w:customStyle="1" w:styleId="TextocomentarioCar">
    <w:name w:val="Texto comentario Car"/>
    <w:link w:val="Textocomentario"/>
    <w:uiPriority w:val="99"/>
    <w:semiHidden/>
    <w:rsid w:val="00512B15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12B15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12B15"/>
    <w:rPr>
      <w:rFonts w:ascii="Times New Roman" w:eastAsia="Times New Roman" w:hAnsi="Times New Roman"/>
      <w:b/>
      <w:bCs/>
      <w:lang w:val="es-ES" w:eastAsia="es-ES"/>
    </w:rPr>
  </w:style>
  <w:style w:type="paragraph" w:customStyle="1" w:styleId="TableParagraph">
    <w:name w:val="Table Paragraph"/>
    <w:basedOn w:val="Normal"/>
    <w:uiPriority w:val="1"/>
    <w:qFormat/>
    <w:rsid w:val="00A20349"/>
    <w:pPr>
      <w:widowControl w:val="0"/>
      <w:autoSpaceDE w:val="0"/>
      <w:autoSpaceDN w:val="0"/>
      <w:adjustRightInd w:val="0"/>
    </w:pPr>
    <w:rPr>
      <w:sz w:val="24"/>
      <w:szCs w:val="24"/>
      <w:lang w:eastAsia="es-CO"/>
    </w:rPr>
  </w:style>
  <w:style w:type="character" w:styleId="Textodelmarcadordeposicin">
    <w:name w:val="Placeholder Text"/>
    <w:uiPriority w:val="99"/>
    <w:semiHidden/>
    <w:rsid w:val="00726207"/>
    <w:rPr>
      <w:color w:val="808080"/>
    </w:rPr>
  </w:style>
  <w:style w:type="character" w:customStyle="1" w:styleId="Campo">
    <w:name w:val="Campo"/>
    <w:basedOn w:val="Fuentedeprrafopredeter"/>
    <w:uiPriority w:val="1"/>
    <w:rsid w:val="00902D11"/>
    <w:rPr>
      <w:rFonts w:ascii="Arial" w:hAnsi="Arial"/>
      <w:sz w:val="22"/>
    </w:rPr>
  </w:style>
  <w:style w:type="character" w:customStyle="1" w:styleId="Tipologia">
    <w:name w:val="Tipologia"/>
    <w:basedOn w:val="Fuentedeprrafopredeter"/>
    <w:uiPriority w:val="1"/>
    <w:rsid w:val="00264608"/>
    <w:rPr>
      <w:rFonts w:ascii="Arial" w:hAnsi="Arial"/>
      <w:sz w:val="22"/>
    </w:rPr>
  </w:style>
  <w:style w:type="paragraph" w:styleId="Revisin">
    <w:name w:val="Revision"/>
    <w:hidden/>
    <w:uiPriority w:val="99"/>
    <w:semiHidden/>
    <w:rsid w:val="00741526"/>
    <w:rPr>
      <w:rFonts w:ascii="Times New Roman" w:eastAsia="Times New Roman" w:hAnsi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C54CE-BBD2-4C8E-A0F5-DA111BDAFA3F}"/>
      </w:docPartPr>
      <w:docPartBody>
        <w:p w:rsidR="00A16060" w:rsidRDefault="00187780">
          <w:r w:rsidRPr="006A3279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B9F9D6-8A43-4BF4-877E-049B168B4C45}"/>
      </w:docPartPr>
      <w:docPartBody>
        <w:p w:rsidR="00A16060" w:rsidRDefault="00187780">
          <w:r w:rsidRPr="009F1CFE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Bskvll BT">
    <w:altName w:val="NewBskvll B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7780"/>
    <w:rsid w:val="00156A15"/>
    <w:rsid w:val="00187780"/>
    <w:rsid w:val="00202E16"/>
    <w:rsid w:val="00206819"/>
    <w:rsid w:val="00307BAA"/>
    <w:rsid w:val="005C30B0"/>
    <w:rsid w:val="0099471C"/>
    <w:rsid w:val="00A16060"/>
    <w:rsid w:val="00A52BB3"/>
    <w:rsid w:val="00BC5DC3"/>
    <w:rsid w:val="00CB38DF"/>
    <w:rsid w:val="00F502B9"/>
    <w:rsid w:val="00F52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uiPriority w:val="99"/>
    <w:semiHidden/>
    <w:rsid w:val="0018778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97D25E95209245BFBF255DF4ABECB8" ma:contentTypeVersion="14" ma:contentTypeDescription="Create a new document." ma:contentTypeScope="" ma:versionID="173c058f01bb7894473dfff411abe467">
  <xsd:schema xmlns:xsd="http://www.w3.org/2001/XMLSchema" xmlns:xs="http://www.w3.org/2001/XMLSchema" xmlns:p="http://schemas.microsoft.com/office/2006/metadata/properties" xmlns:ns3="fdcdff9a-3d1b-46c5-b643-995843bc1149" xmlns:ns4="c76e360d-2856-4d2f-8b01-97132b23949b" targetNamespace="http://schemas.microsoft.com/office/2006/metadata/properties" ma:root="true" ma:fieldsID="1bbe38fe835b2e0d41763f0262719514" ns3:_="" ns4:_="">
    <xsd:import namespace="fdcdff9a-3d1b-46c5-b643-995843bc1149"/>
    <xsd:import namespace="c76e360d-2856-4d2f-8b01-97132b23949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3:MediaServiceDateTaken" minOccurs="0"/>
                <xsd:element ref="ns3:MediaServiceAutoTag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dff9a-3d1b-46c5-b643-995843bc11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e360d-2856-4d2f-8b01-97132b2394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B2E70F-A554-4A12-A042-D518B45BBF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894897B-0759-4B3B-8C12-E8F59FD8F9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dff9a-3d1b-46c5-b643-995843bc1149"/>
    <ds:schemaRef ds:uri="c76e360d-2856-4d2f-8b01-97132b23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50BA2B-27EF-47D3-B602-E2BEBE6572BA}">
  <ds:schemaRefs>
    <ds:schemaRef ds:uri="http://purl.org/dc/dcmitype/"/>
    <ds:schemaRef ds:uri="http://schemas.microsoft.com/office/infopath/2007/PartnerControls"/>
    <ds:schemaRef ds:uri="fdcdff9a-3d1b-46c5-b643-995843bc1149"/>
    <ds:schemaRef ds:uri="http://schemas.microsoft.com/office/2006/documentManagement/types"/>
    <ds:schemaRef ds:uri="http://schemas.openxmlformats.org/package/2006/metadata/core-properties"/>
    <ds:schemaRef ds:uri="c76e360d-2856-4d2f-8b01-97132b23949b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637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Sec_Ciag</dc:creator>
  <cp:keywords/>
  <cp:lastModifiedBy>Isabel Cristina Serna Salazar</cp:lastModifiedBy>
  <cp:revision>5</cp:revision>
  <cp:lastPrinted>2012-06-19T12:45:00Z</cp:lastPrinted>
  <dcterms:created xsi:type="dcterms:W3CDTF">2024-04-17T13:39:00Z</dcterms:created>
  <dcterms:modified xsi:type="dcterms:W3CDTF">2024-04-17T14:28:00Z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0x0101006697D25E95209245BFBF255DF4ABECB8</vt:lpwstr>
  </property>
</Properties>
</file>